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672B4" w14:textId="28B61790" w:rsidR="002C645A" w:rsidRDefault="00047A98" w:rsidP="00117B66">
      <w:pPr>
        <w:pStyle w:val="Heading1"/>
      </w:pPr>
      <w:r>
        <w:rPr>
          <w:b w:val="0"/>
          <w:noProof/>
          <w:lang w:bidi="cy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D52B0" wp14:editId="1D82D410">
                <wp:simplePos x="0" y="0"/>
                <wp:positionH relativeFrom="column">
                  <wp:posOffset>6962776</wp:posOffset>
                </wp:positionH>
                <wp:positionV relativeFrom="paragraph">
                  <wp:posOffset>154305</wp:posOffset>
                </wp:positionV>
                <wp:extent cx="2724150" cy="5905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36CCE5" w14:textId="5544302C" w:rsidR="002C645A" w:rsidRPr="00C65C04" w:rsidRDefault="002C645A" w:rsidP="002C645A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CYF CAJE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Wales</w:t>
                            </w:r>
                            <w:r w:rsidR="005E6693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/WPF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/2025/0001</w:t>
                            </w:r>
                          </w:p>
                          <w:p w14:paraId="085F29E3" w14:textId="56CCE8BE" w:rsidR="002C645A" w:rsidRDefault="002C645A" w:rsidP="002C645A"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CYMERADWYWYD</w:t>
                            </w:r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20/02/2025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0D52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8.25pt;margin-top:12.15pt;width:214.5pt;height:4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v6gNQIAAHwEAAAOAAAAZHJzL2Uyb0RvYy54bWysVEtv2zAMvg/YfxB0X5xkSR9GnCJLkWFA&#10;0RZIh54VWYqFyaImKbGzXz9Kdh5rdxp2kUmR+kh+JD27a2tN9sJ5Baago8GQEmE4lMpsC/r9ZfXp&#10;hhIfmCmZBiMKehCe3s0/fpg1NhdjqECXwhEEMT5vbEGrEGyeZZ5XomZ+AFYYNEpwNQuoum1WOtYg&#10;eq2z8XB4lTXgSuuAC+/x9r4z0nnCl1Lw8CSlF4HogmJuIZ0unZt4ZvMZy7eO2UrxPg32D1nUTBkM&#10;eoK6Z4GRnVPvoGrFHXiQYcChzkBKxUWqAasZDd9Us66YFakWJMfbE03+/8Hyx/3aPjsS2i/QYgMj&#10;IY31ucfLWE8rXR2/mClBO1J4ONEm2kA4Xo6vx5PRFE0cbdPb4RRlhMnOr63z4auAmkShoA7bkthi&#10;+wcfOtejSwzmQatypbROShwFsdSO7Bk2UYeUI4L/4aUNaQp69RlDv0OI0Kf3G834jz69CwTE0wZz&#10;PtcepdBu2p6QDZQH5MlBN0Le8pVC3AfmwzNzODNYP+5BeMJDasBkoJcoqcD9+tt99MdWopWSBmew&#10;oP7njjlBif5msMm3o8kkDm1SJtPrMSru0rK5tJhdvQRkaIQbZ3kSo3/QR1E6qF9xXRYxKpqY4Ri7&#10;oOEoLkO3GbhuXCwWyQnH1LLwYNaWR+hIbuTzpX1lzvb9DDgJj3CcVpa/aWvnG18aWOwCSJV6Hgnu&#10;WO15xxFPU9OvY9yhSz15nX8a898AAAD//wMAUEsDBBQABgAIAAAAIQArK+a63wAAAAwBAAAPAAAA&#10;ZHJzL2Rvd25yZXYueG1sTI/BTsMwEETvSPyDtUjcqNOUlDSNUwEqXHqioJ7d2LUt4nUUu2n4e7Yn&#10;uO3sjmbf1JvJd2zUQ3QBBcxnGTCNbVAOjYCvz7eHElhMEpXsAmoBPzrCprm9qWWlwgU/9LhPhlEI&#10;xkoKsCn1FeextdrLOAu9RrqdwuBlIjkYrgZ5oXDf8TzLltxLh/TByl6/Wt1+789ewPbFrExbysFu&#10;S+XcOB1OO/MuxP3d9LwGlvSU/sxwxSd0aIjpGM6oIutIZ6tlQV4B+eMC2NVR5AVtjjTNnxbAm5r/&#10;L9H8AgAA//8DAFBLAQItABQABgAIAAAAIQC2gziS/gAAAOEBAAATAAAAAAAAAAAAAAAAAAAAAABb&#10;Q29udGVudF9UeXBlc10ueG1sUEsBAi0AFAAGAAgAAAAhADj9If/WAAAAlAEAAAsAAAAAAAAAAAAA&#10;AAAALwEAAF9yZWxzLy5yZWxzUEsBAi0AFAAGAAgAAAAhAD6O/qA1AgAAfAQAAA4AAAAAAAAAAAAA&#10;AAAALgIAAGRycy9lMm9Eb2MueG1sUEsBAi0AFAAGAAgAAAAhACsr5rrfAAAADAEAAA8AAAAAAAAA&#10;AAAAAAAAjwQAAGRycy9kb3ducmV2LnhtbFBLBQYAAAAABAAEAPMAAACbBQAAAAA=&#10;" fillcolor="white [3201]" strokeweight=".5pt">
                <v:textbox>
                  <w:txbxContent>
                    <w:p w14:paraId="2336CCE5" w14:textId="5544302C" w:rsidR="002C645A" w:rsidRPr="00C65C04" w:rsidRDefault="002C645A" w:rsidP="002C645A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CYF CAJE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Wales</w:t>
                      </w:r>
                      <w:r w:rsidR="005E6693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/WPF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/2025/0001</w:t>
                      </w:r>
                    </w:p>
                    <w:p w14:paraId="085F29E3" w14:textId="56CCE8BE" w:rsidR="002C645A" w:rsidRDefault="002C645A" w:rsidP="002C645A"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CYMERADWYWYD</w:t>
                      </w:r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20/02/2025</w:t>
                      </w:r>
                    </w:p>
                  </w:txbxContent>
                </v:textbox>
              </v:shape>
            </w:pict>
          </mc:Fallback>
        </mc:AlternateContent>
      </w:r>
      <w:r w:rsidR="00D111F3">
        <w:rPr>
          <w:noProof/>
          <w:lang w:bidi="cy-GB"/>
        </w:rPr>
        <w:drawing>
          <wp:anchor distT="0" distB="0" distL="114300" distR="114300" simplePos="0" relativeHeight="251663360" behindDoc="0" locked="0" layoutInCell="1" allowOverlap="1" wp14:anchorId="37482042" wp14:editId="49DB780A">
            <wp:simplePos x="0" y="0"/>
            <wp:positionH relativeFrom="column">
              <wp:posOffset>1809750</wp:posOffset>
            </wp:positionH>
            <wp:positionV relativeFrom="page">
              <wp:posOffset>393700</wp:posOffset>
            </wp:positionV>
            <wp:extent cx="4768215" cy="647700"/>
            <wp:effectExtent l="0" t="0" r="0" b="0"/>
            <wp:wrapNone/>
            <wp:docPr id="561959699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959699" name="Picture 1" descr="A black text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C645A" w:rsidRPr="001D3D17">
        <w:rPr>
          <w:noProof/>
          <w:lang w:bidi="cy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17000" wp14:editId="159722D5">
                <wp:simplePos x="0" y="0"/>
                <wp:positionH relativeFrom="column">
                  <wp:posOffset>412750</wp:posOffset>
                </wp:positionH>
                <wp:positionV relativeFrom="paragraph">
                  <wp:posOffset>-266700</wp:posOffset>
                </wp:positionV>
                <wp:extent cx="10869930" cy="0"/>
                <wp:effectExtent l="228600" t="228600" r="236220" b="228600"/>
                <wp:wrapNone/>
                <wp:docPr id="5" name="Straight Connector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E5FA34-2C46-F568-E36C-CA215C54757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869930" cy="0"/>
                        </a:xfrm>
                        <a:prstGeom prst="line">
                          <a:avLst/>
                        </a:prstGeom>
                        <a:ln w="381000" cap="sq">
                          <a:gradFill flip="none" rotWithShape="1">
                            <a:gsLst>
                              <a:gs pos="25000">
                                <a:srgbClr val="FFFFFF"/>
                              </a:gs>
                              <a:gs pos="97126">
                                <a:srgbClr val="3A4972"/>
                              </a:gs>
                              <a:gs pos="55000">
                                <a:srgbClr val="C1A875"/>
                              </a:gs>
                              <a:gs pos="71000">
                                <a:srgbClr val="3A4972"/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59AB8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pt,-21pt" to="888.4pt,-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oenQgIAABUFAAAOAAAAZHJzL2Uyb0RvYy54bWysVE2P2yAQvVfqf0DcG3+k2SRWnNUqq/Sy&#10;ale7/TgTDDYqBgo0dv59B+x4V03aQ9UcrADzZt57w7C57VuJjsw6oVWJs1mKEVNUV0LVJf7yef9u&#10;hZHzRFVEasVKfGIO327fvtl0pmC5brSsmEWQRLmiMyVuvDdFkjjasJa4mTZMwSHXtiUelrZOKks6&#10;yN7KJE/Tm6TTtjJWU+Yc7N4Ph3gb83POqP/EuWMeyRIDNx+/Nn4P4ZtsN6SoLTGNoCMN8g8sWiIU&#10;FJ1S3RNP0E8rLlK1glrtNPczqttEcy4oixpATZb+pua5IYZFLWCOM5NN7v+lpR+PO/VoA3Xaq2fz&#10;oOl3B6YknXHFdBgWzgxhPbct4lKYr9DvqBlUoD5aeposZb1HFDazdHWzXs/Beno+TEgRcoSSxjr/&#10;gekWhT8llkIFuaQgxwfnA4uXkLAtFepKPF9laRoSErgv7kcEQAervZAyEiuxgruGkdX+m/BNdPHM&#10;tXaQOeSqHTIajMwXIVnYcbY+7KRFRwJ3ZR9/4XoAh9q9RqyXWX5ziZjfvV8v86uIxfUau+xutVxc&#10;RSyjxAtWFzUiuVERuIdIGDvwxlEiWRVExwvuhWRPMAujnNGsqE2qsdlDf2On/UmyUFuqJ8aRqKCP&#10;+SA4jCWbTCKUMuVjDSASowOMQyMm4Ojt34BjfICyOLITeLhf8TH4U9UJEStr5SdwK5S212j7/kyZ&#10;D/FnBwbdwYKDrk6PNtgVVjB70avxnQjD/Xodo15es+0vAAAA//8DAFBLAwQUAAYACAAAACEAb11w&#10;x98AAAALAQAADwAAAGRycy9kb3ducmV2LnhtbEyPQUvDQBCF74L/YRnBW7ux2FTSbIq0iODN1OJ1&#10;m51mg7uzMbtpEn+9WxDqbWbe48338s1oDTtj5xtHAh7mCTCkyqmGagEf+5fZEzAfJClpHKGACT1s&#10;itubXGbKDfSO5zLULIaQz6QAHUKbce4rjVb6uWuRonZynZUhrl3NVSeHGG4NXyRJyq1sKH7QssWt&#10;xuqr7K0AUx76Ybec9rvPrX5VU/hWP4c3Ie7vxuc1sIBjuJrhgh/RoYhMR9eT8swISJexShAwe1zE&#10;4WJYrdJY5vh34kXO/3cofgEAAP//AwBQSwECLQAUAAYACAAAACEAtoM4kv4AAADhAQAAEwAAAAAA&#10;AAAAAAAAAAAAAAAAW0NvbnRlbnRfVHlwZXNdLnhtbFBLAQItABQABgAIAAAAIQA4/SH/1gAAAJQB&#10;AAALAAAAAAAAAAAAAAAAAC8BAABfcmVscy8ucmVsc1BLAQItABQABgAIAAAAIQA2IoenQgIAABUF&#10;AAAOAAAAAAAAAAAAAAAAAC4CAABkcnMvZTJvRG9jLnhtbFBLAQItABQABgAIAAAAIQBvXXDH3wAA&#10;AAsBAAAPAAAAAAAAAAAAAAAAAJwEAABkcnMvZG93bnJldi54bWxQSwUGAAAAAAQABADzAAAAqAUA&#10;AAAA&#10;" strokeweight="30pt">
                <v:stroke joinstyle="miter" endcap="square"/>
                <o:lock v:ext="edit" shapetype="f"/>
              </v:line>
            </w:pict>
          </mc:Fallback>
        </mc:AlternateContent>
      </w:r>
      <w:r w:rsidR="002C645A" w:rsidRPr="00931A35">
        <w:rPr>
          <w:noProof/>
          <w:lang w:bidi="cy-GB"/>
        </w:rPr>
        <w:drawing>
          <wp:inline distT="0" distB="0" distL="0" distR="0" wp14:anchorId="5F8559CD" wp14:editId="32BADB3A">
            <wp:extent cx="1527272" cy="838200"/>
            <wp:effectExtent l="0" t="0" r="0" b="0"/>
            <wp:docPr id="9" name="Picture 9" descr="A logo with a blue and gold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logo with a blue and gold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272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90AA6" w14:textId="77777777" w:rsidR="002C645A" w:rsidRDefault="002C645A" w:rsidP="00117B66">
      <w:pPr>
        <w:pStyle w:val="Heading1"/>
      </w:pPr>
    </w:p>
    <w:p w14:paraId="61364341" w14:textId="48709090" w:rsidR="00A44ADB" w:rsidRPr="00117B66" w:rsidRDefault="009C6D60" w:rsidP="00117B66">
      <w:pPr>
        <w:pStyle w:val="Heading1"/>
      </w:pPr>
      <w:r w:rsidRPr="00117B66">
        <w:rPr>
          <w:lang w:bidi="cy-GB"/>
        </w:rPr>
        <w:t>TEITL Y SWYDD</w:t>
      </w:r>
      <w:r w:rsidRPr="00117B66">
        <w:rPr>
          <w:lang w:bidi="cy-GB"/>
        </w:rPr>
        <w:tab/>
        <w:t>Hwylusydd Addysg sy’n seiliedig ar Ymarfer Radiograffeg Ddiagnostig</w:t>
      </w:r>
      <w:r w:rsidR="00CE7987">
        <w:rPr>
          <w:lang w:bidi="cy-GB"/>
        </w:rPr>
        <w:t xml:space="preserve"> Cymru</w:t>
      </w:r>
      <w:r w:rsidRPr="00117B66">
        <w:rPr>
          <w:lang w:bidi="cy-GB"/>
        </w:rPr>
        <w:tab/>
      </w:r>
    </w:p>
    <w:p w14:paraId="1712A23D" w14:textId="1E84ADC6" w:rsidR="00441C89" w:rsidRPr="00FC4F16" w:rsidRDefault="00FC4F16" w:rsidP="00117B66">
      <w:pPr>
        <w:pStyle w:val="Heading1"/>
      </w:pPr>
      <w:bookmarkStart w:id="0" w:name="_Hlk172633081"/>
      <w:r w:rsidRPr="00117B66">
        <w:rPr>
          <w:lang w:bidi="cy-GB"/>
        </w:rPr>
        <w:t>BAND</w:t>
      </w:r>
      <w:bookmarkEnd w:id="0"/>
      <w:r w:rsidRPr="00117B66">
        <w:rPr>
          <w:lang w:bidi="cy-GB"/>
        </w:rPr>
        <w:t xml:space="preserve"> </w:t>
      </w:r>
      <w:r w:rsidRPr="00117B66">
        <w:rPr>
          <w:lang w:bidi="cy-GB"/>
        </w:rPr>
        <w:tab/>
        <w:t>7</w:t>
      </w:r>
    </w:p>
    <w:p w14:paraId="38EAA934" w14:textId="3C8035C7" w:rsidR="00D33056" w:rsidRPr="00FC4F16" w:rsidRDefault="00D33056" w:rsidP="00A44ADB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117B66" w:rsidRPr="005203F9" w14:paraId="209254D9" w14:textId="77777777" w:rsidTr="00945D9A">
        <w:tc>
          <w:tcPr>
            <w:tcW w:w="5000" w:type="pct"/>
            <w:gridSpan w:val="3"/>
            <w:shd w:val="clear" w:color="auto" w:fill="3A4972"/>
          </w:tcPr>
          <w:p w14:paraId="65CA6505" w14:textId="3DE3479F" w:rsidR="00945D9A" w:rsidRPr="005203F9" w:rsidRDefault="00A44ADB" w:rsidP="005203F9">
            <w:pPr>
              <w:pStyle w:val="Heading2"/>
            </w:pPr>
            <w:r w:rsidRPr="005203F9">
              <w:rPr>
                <w:lang w:bidi="cy-GB"/>
              </w:rPr>
              <w:t>Crynodeb o’r Swydd</w:t>
            </w:r>
          </w:p>
        </w:tc>
      </w:tr>
      <w:tr w:rsidR="00945D9A" w:rsidRPr="00FC4F16" w14:paraId="6C5E8C7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1F20F932" w14:textId="77777777" w:rsidR="0012042D" w:rsidRPr="00D33056" w:rsidRDefault="0012042D" w:rsidP="0012042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Yn gyfrifol am ddatblygu a chyflwyno addysg sy’n seiliedig ar ymarfer ar gyfer y gweithlu radiograffeg diagnostig cofrestredig ac anghofrestredig. Cychwyn ac arwain ar ystod o ddulliau addysgol damcaniaethol ac ymarferol i fodloni anghenion y gyfarwyddiaeth, amcanion corfforaethol, clinigol ac unigol.</w:t>
            </w:r>
          </w:p>
          <w:p w14:paraId="4F04B314" w14:textId="77777777" w:rsidR="0012042D" w:rsidRPr="00D33056" w:rsidRDefault="0012042D" w:rsidP="0012042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Cynnal trosolwg o arferion gorau, canllawiau, ymchwil, a mentrau cenedlaethol. Arwain ar addysg gweithlu sydd wedi'i chynllunio i alinio â'r rhain a hwyluso gwelliant parhaus i wasanaethau.</w:t>
            </w:r>
          </w:p>
          <w:p w14:paraId="7A8F73E8" w14:textId="476C02B2" w:rsidR="00945D9A" w:rsidRPr="0012042D" w:rsidRDefault="0012042D" w:rsidP="003E0FF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Sefydlu a chynnal cysylltiadau ag ystod eang o ddarparwyr addysgol i sicrhau bod gofynion clinigol cymwysterau achrededig yn cael eu darparu'n ddi-dor a'u halinio â gofynion cyflenwi gwasanaethau.</w:t>
            </w:r>
          </w:p>
        </w:tc>
      </w:tr>
      <w:tr w:rsidR="00117B66" w:rsidRPr="005203F9" w14:paraId="5021FDE3" w14:textId="77777777" w:rsidTr="00945D9A">
        <w:tc>
          <w:tcPr>
            <w:tcW w:w="5000" w:type="pct"/>
            <w:gridSpan w:val="3"/>
            <w:shd w:val="clear" w:color="auto" w:fill="3A4972"/>
          </w:tcPr>
          <w:p w14:paraId="023F440B" w14:textId="7777777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Yn gyfrifol i’r:</w:t>
            </w:r>
          </w:p>
        </w:tc>
      </w:tr>
      <w:tr w:rsidR="00945D9A" w:rsidRPr="00FC4F16" w14:paraId="11731BBD" w14:textId="77777777" w:rsidTr="00117B66"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359483A0" w14:textId="54E17206" w:rsidR="00945D9A" w:rsidRPr="003017BD" w:rsidRDefault="00945D9A" w:rsidP="0012042D">
            <w:pPr>
              <w:pStyle w:val="Heading3"/>
              <w:rPr>
                <w:b w:val="0"/>
                <w:bCs w:val="0"/>
              </w:rPr>
            </w:pPr>
            <w:r w:rsidRPr="005203F9">
              <w:rPr>
                <w:lang w:bidi="cy-GB"/>
              </w:rPr>
              <w:t xml:space="preserve">Yn gyfrifol o ran adrodd i’r:  </w:t>
            </w:r>
            <w:r w:rsidR="003017BD">
              <w:rPr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3017BD">
              <w:rPr>
                <w:lang w:bidi="cy-GB"/>
              </w:rPr>
              <w:instrText xml:space="preserve"> FORMTEXT </w:instrText>
            </w:r>
            <w:r w:rsidR="003017BD">
              <w:rPr>
                <w:lang w:bidi="cy-GB"/>
              </w:rPr>
            </w:r>
            <w:r w:rsidR="003017BD">
              <w:rPr>
                <w:lang w:bidi="cy-GB"/>
              </w:rPr>
              <w:fldChar w:fldCharType="separate"/>
            </w:r>
            <w:r w:rsidR="003017BD">
              <w:rPr>
                <w:noProof/>
                <w:lang w:bidi="cy-GB"/>
              </w:rPr>
              <w:t> </w:t>
            </w:r>
            <w:r w:rsidR="003017BD">
              <w:rPr>
                <w:noProof/>
                <w:lang w:bidi="cy-GB"/>
              </w:rPr>
              <w:t> </w:t>
            </w:r>
            <w:r w:rsidR="003017BD">
              <w:rPr>
                <w:noProof/>
                <w:lang w:bidi="cy-GB"/>
              </w:rPr>
              <w:t> </w:t>
            </w:r>
            <w:r w:rsidR="003017BD">
              <w:rPr>
                <w:noProof/>
                <w:lang w:bidi="cy-GB"/>
              </w:rPr>
              <w:t> </w:t>
            </w:r>
            <w:r w:rsidR="003017BD">
              <w:rPr>
                <w:noProof/>
                <w:lang w:bidi="cy-GB"/>
              </w:rPr>
              <w:t> </w:t>
            </w:r>
            <w:r w:rsidR="003017BD">
              <w:rPr>
                <w:lang w:bidi="cy-GB"/>
              </w:rPr>
              <w:fldChar w:fldCharType="end"/>
            </w:r>
            <w:bookmarkEnd w:id="1"/>
          </w:p>
        </w:tc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1D8A5516" w14:textId="12CC3C16" w:rsidR="00945D9A" w:rsidRPr="003017BD" w:rsidRDefault="00945D9A" w:rsidP="005203F9">
            <w:pPr>
              <w:pStyle w:val="Heading3"/>
              <w:rPr>
                <w:b w:val="0"/>
                <w:bCs w:val="0"/>
              </w:rPr>
            </w:pPr>
            <w:r w:rsidRPr="005203F9">
              <w:rPr>
                <w:lang w:bidi="cy-GB"/>
              </w:rPr>
              <w:t xml:space="preserve">Yn atebol i’r:  </w:t>
            </w:r>
            <w:r w:rsidR="003017BD">
              <w:rPr>
                <w:lang w:bidi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3017BD">
              <w:rPr>
                <w:lang w:bidi="cy-GB"/>
              </w:rPr>
              <w:instrText xml:space="preserve"> FORMTEXT </w:instrText>
            </w:r>
            <w:r w:rsidR="003017BD">
              <w:rPr>
                <w:lang w:bidi="cy-GB"/>
              </w:rPr>
            </w:r>
            <w:r w:rsidR="003017BD">
              <w:rPr>
                <w:lang w:bidi="cy-GB"/>
              </w:rPr>
              <w:fldChar w:fldCharType="separate"/>
            </w:r>
            <w:r w:rsidR="003017BD">
              <w:rPr>
                <w:noProof/>
                <w:lang w:bidi="cy-GB"/>
              </w:rPr>
              <w:t> </w:t>
            </w:r>
            <w:r w:rsidR="003017BD">
              <w:rPr>
                <w:noProof/>
                <w:lang w:bidi="cy-GB"/>
              </w:rPr>
              <w:t> </w:t>
            </w:r>
            <w:r w:rsidR="003017BD">
              <w:rPr>
                <w:noProof/>
                <w:lang w:bidi="cy-GB"/>
              </w:rPr>
              <w:t> </w:t>
            </w:r>
            <w:r w:rsidR="003017BD">
              <w:rPr>
                <w:noProof/>
                <w:lang w:bidi="cy-GB"/>
              </w:rPr>
              <w:t> </w:t>
            </w:r>
            <w:r w:rsidR="003017BD">
              <w:rPr>
                <w:noProof/>
                <w:lang w:bidi="cy-GB"/>
              </w:rPr>
              <w:t> </w:t>
            </w:r>
            <w:r w:rsidR="003017BD">
              <w:rPr>
                <w:lang w:bidi="cy-GB"/>
              </w:rPr>
              <w:fldChar w:fldCharType="end"/>
            </w:r>
            <w:bookmarkEnd w:id="2"/>
          </w:p>
        </w:tc>
        <w:tc>
          <w:tcPr>
            <w:tcW w:w="1666" w:type="pct"/>
            <w:shd w:val="clear" w:color="auto" w:fill="auto"/>
            <w:tcMar>
              <w:top w:w="57" w:type="dxa"/>
              <w:bottom w:w="57" w:type="dxa"/>
            </w:tcMar>
          </w:tcPr>
          <w:p w14:paraId="5EEEFD2A" w14:textId="41D3670A" w:rsidR="00945D9A" w:rsidRPr="003017BD" w:rsidRDefault="00945D9A" w:rsidP="005203F9">
            <w:pPr>
              <w:pStyle w:val="Heading3"/>
              <w:rPr>
                <w:b w:val="0"/>
                <w:bCs w:val="0"/>
              </w:rPr>
            </w:pPr>
            <w:r w:rsidRPr="005203F9">
              <w:rPr>
                <w:lang w:bidi="cy-GB"/>
              </w:rPr>
              <w:t xml:space="preserve">Yn atebol yn broffesiynol i’r:  </w:t>
            </w:r>
            <w:r w:rsidR="003017BD">
              <w:rPr>
                <w:lang w:bidi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3017BD">
              <w:rPr>
                <w:lang w:bidi="cy-GB"/>
              </w:rPr>
              <w:instrText xml:space="preserve"> FORMTEXT </w:instrText>
            </w:r>
            <w:r w:rsidR="003017BD">
              <w:rPr>
                <w:lang w:bidi="cy-GB"/>
              </w:rPr>
            </w:r>
            <w:r w:rsidR="003017BD">
              <w:rPr>
                <w:lang w:bidi="cy-GB"/>
              </w:rPr>
              <w:fldChar w:fldCharType="separate"/>
            </w:r>
            <w:r w:rsidR="003017BD">
              <w:rPr>
                <w:noProof/>
                <w:lang w:bidi="cy-GB"/>
              </w:rPr>
              <w:t> </w:t>
            </w:r>
            <w:r w:rsidR="003017BD">
              <w:rPr>
                <w:noProof/>
                <w:lang w:bidi="cy-GB"/>
              </w:rPr>
              <w:t> </w:t>
            </w:r>
            <w:r w:rsidR="003017BD">
              <w:rPr>
                <w:noProof/>
                <w:lang w:bidi="cy-GB"/>
              </w:rPr>
              <w:t> </w:t>
            </w:r>
            <w:r w:rsidR="003017BD">
              <w:rPr>
                <w:noProof/>
                <w:lang w:bidi="cy-GB"/>
              </w:rPr>
              <w:t> </w:t>
            </w:r>
            <w:r w:rsidR="003017BD">
              <w:rPr>
                <w:noProof/>
                <w:lang w:bidi="cy-GB"/>
              </w:rPr>
              <w:t> </w:t>
            </w:r>
            <w:r w:rsidR="003017BD">
              <w:rPr>
                <w:lang w:bidi="cy-GB"/>
              </w:rPr>
              <w:fldChar w:fldCharType="end"/>
            </w:r>
            <w:bookmarkEnd w:id="3"/>
          </w:p>
        </w:tc>
      </w:tr>
      <w:tr w:rsidR="00117B66" w:rsidRPr="005203F9" w14:paraId="07E7FD45" w14:textId="77777777" w:rsidTr="00945D9A">
        <w:tc>
          <w:tcPr>
            <w:tcW w:w="5000" w:type="pct"/>
            <w:gridSpan w:val="3"/>
            <w:shd w:val="clear" w:color="auto" w:fill="3A4972"/>
          </w:tcPr>
          <w:p w14:paraId="334C0EFE" w14:textId="69E8369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Cyfrifoldebau a Dyletswyddau</w:t>
            </w:r>
          </w:p>
        </w:tc>
      </w:tr>
      <w:tr w:rsidR="00945D9A" w:rsidRPr="00FC4F16" w14:paraId="1E3C0C60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4FBA6350" w14:textId="77777777" w:rsidR="0012042D" w:rsidRPr="00296965" w:rsidRDefault="0012042D" w:rsidP="0012042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96965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>Arweinyddiaeth ac Addysg</w:t>
            </w:r>
          </w:p>
          <w:p w14:paraId="3C80D1A6" w14:textId="77777777" w:rsidR="0012042D" w:rsidRDefault="0012042D" w:rsidP="0012042D">
            <w:pPr>
              <w:pStyle w:val="BodyText3"/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cy-GB"/>
              </w:rPr>
              <w:t>Cymryd cyfrifoldeb am ddatblygu a chyflwyno addysg sy’n seiliedig ar ymarfer. Sicrhau bod y gweithlu radiograffeg diagnostig cofrestredig ac anghofrestredig yn ennill y sgiliau a'r cymwysterau sydd eu hangen i wella'r gwasanaeth a ddarperir.</w:t>
            </w:r>
          </w:p>
          <w:p w14:paraId="34F7A220" w14:textId="77777777" w:rsidR="0012042D" w:rsidRDefault="0012042D" w:rsidP="0012042D">
            <w:pPr>
              <w:pStyle w:val="BodyText3"/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cy-GB"/>
              </w:rPr>
              <w:t xml:space="preserve">Cydlynu a chefnogi’r gwaith o gyflwyno cymwysterau ôl-raddedig, cefnogi nodi a darparu cyfleoedd dysgu mewnol ychwanegol a sicrhau bod gofynion clinigol yn cael eu cyflawni. </w:t>
            </w:r>
          </w:p>
          <w:p w14:paraId="1B1370C8" w14:textId="77777777" w:rsidR="0012042D" w:rsidRDefault="0012042D" w:rsidP="0012042D">
            <w:pPr>
              <w:pStyle w:val="BodyText3"/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cy-GB"/>
              </w:rPr>
              <w:t>Datblygu a chyflwyno rhaglenni dysgu sy'n canolbwyntio ar anghenion y gwasanaeth a'r gweithlu yn awr ac yn y dyfodol.</w:t>
            </w:r>
          </w:p>
          <w:p w14:paraId="53DA6340" w14:textId="77777777" w:rsidR="0012042D" w:rsidRDefault="0012042D" w:rsidP="0012042D">
            <w:pPr>
              <w:pStyle w:val="BodyText3"/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cy-GB"/>
              </w:rPr>
              <w:t>Darparu cyfleoedd a chynnal asesiadau ffurfiannol i sicrhau dilyniant dysgwyr trwy gynlluniau hyfforddi cytûn.</w:t>
            </w:r>
          </w:p>
          <w:p w14:paraId="7C1E69BC" w14:textId="77777777" w:rsidR="0012042D" w:rsidRDefault="0012042D" w:rsidP="0012042D">
            <w:pPr>
              <w:pStyle w:val="BodyText3"/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cy-GB"/>
              </w:rPr>
              <w:t>Gweithio ochr yn ochr â chydweithwyr uwch i sicrhau bod pecynnau ymsefydlu a dychwelyd i ymarfer yn cael eu cyflwyno'n effeithiol ac yn bodloni anghenion staff unigol.</w:t>
            </w:r>
          </w:p>
          <w:p w14:paraId="35CB492F" w14:textId="77777777" w:rsidR="0012042D" w:rsidRDefault="0012042D" w:rsidP="0012042D">
            <w:pPr>
              <w:pStyle w:val="BodyText3"/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cy-GB"/>
              </w:rPr>
              <w:t>Defnyddio a hyrwyddo sgiliau hyfforddi a mentora effeithiol wrth ddatblygu eraill. Rhoi cymorth, addysg a chyfleoedd ar gyfer datblygiad ac arweiniad gyrfa.</w:t>
            </w:r>
          </w:p>
          <w:p w14:paraId="52C35B87" w14:textId="77777777" w:rsidR="0012042D" w:rsidRDefault="0012042D" w:rsidP="0012042D">
            <w:pPr>
              <w:pStyle w:val="BodyText3"/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cy-GB"/>
              </w:rPr>
              <w:t>Cymhwyso gwybodaeth am theori addysgol a'r gwahanol fathau o ddysgu. Creu pecynnau addysg lefel-briodol, perthnasol a chynhwysol sy'n addas ar gyfer dysgwyr unigol ac sy'n mynd i'r afael ag anghenion y gwasanaeth a'r cymhwyster.</w:t>
            </w:r>
          </w:p>
          <w:p w14:paraId="2B9B2083" w14:textId="77777777" w:rsidR="0012042D" w:rsidRDefault="0012042D" w:rsidP="0012042D">
            <w:pPr>
              <w:pStyle w:val="BodyText3"/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cy-GB"/>
              </w:rPr>
              <w:lastRenderedPageBreak/>
              <w:t xml:space="preserve">Bod yn esiampl ar gyfer arwain, hyfforddi ac annog ac asesu datblygiad staff ar draws pob gradd. Cefnogi’r gweithlu radiograffeg i gyflawni eu potensial llawn o ran effeithiolrwydd clinigol. </w:t>
            </w:r>
          </w:p>
          <w:p w14:paraId="793B0C97" w14:textId="77777777" w:rsidR="0012042D" w:rsidRDefault="0012042D" w:rsidP="0012042D">
            <w:pPr>
              <w:pStyle w:val="BodyText3"/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cy-GB"/>
              </w:rPr>
              <w:t>Gweithio ochr yn ochr â chydweithwyr uwch i sicrhau bod yr holl gyfleoedd i staff ymgymryd â hyfforddiant a chymwysterau ffurfiol yn cael eu hategu gan broses ddethol deg.</w:t>
            </w:r>
          </w:p>
          <w:p w14:paraId="695EF63D" w14:textId="77777777" w:rsidR="0012042D" w:rsidRPr="00CD2BB1" w:rsidRDefault="0012042D" w:rsidP="0012042D">
            <w:pPr>
              <w:pStyle w:val="BodyText3"/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cy-GB"/>
              </w:rPr>
              <w:t>Helpu i nodi’r staff sydd eu hangen i ymgymryd â hyfforddiant goruchwylwyr practis ac aseswyr clinigol. Sicrhau bod niferoedd digonol yn parhau yn eu swyddi ac yn gallu cefnogi gofynion asesu clinigol.</w:t>
            </w:r>
          </w:p>
          <w:p w14:paraId="7B1965E3" w14:textId="77777777" w:rsidR="0012042D" w:rsidRPr="009C6D60" w:rsidRDefault="0012042D" w:rsidP="0012042D">
            <w:pPr>
              <w:pStyle w:val="BodyText3"/>
              <w:spacing w:after="0" w:line="240" w:lineRule="auto"/>
              <w:rPr>
                <w:color w:val="808080" w:themeColor="background1" w:themeShade="80"/>
                <w:sz w:val="22"/>
                <w:szCs w:val="22"/>
              </w:rPr>
            </w:pPr>
          </w:p>
          <w:p w14:paraId="1866AC9B" w14:textId="77777777" w:rsidR="0012042D" w:rsidRDefault="0012042D" w:rsidP="0012042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94500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>Cynllunio a Dylunio</w:t>
            </w:r>
          </w:p>
          <w:p w14:paraId="35F86298" w14:textId="77777777" w:rsidR="0012042D" w:rsidRDefault="0012042D" w:rsidP="0012042D">
            <w:pPr>
              <w:pStyle w:val="BodyText3"/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cy-GB"/>
              </w:rPr>
              <w:t>Gweithio ochr yn ochr ag uwch reolwyr i ddeall gofynion gwasanaeth. Nodi a chreu adnoddau i gefnogi a gwella dysgu sy’n seiliedig ar ymarfer.</w:t>
            </w:r>
          </w:p>
          <w:p w14:paraId="14EB221C" w14:textId="77777777" w:rsidR="0012042D" w:rsidRDefault="0012042D" w:rsidP="0012042D">
            <w:pPr>
              <w:pStyle w:val="BodyText3"/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cy-GB"/>
              </w:rPr>
              <w:t>Nodi cyfleoedd addysg a hyfforddiant yn y dyfodol i gefnogi gwelliant parhaus yn y gwasanaeth. Amlygu’r rhain i uwch reolwyr a sicrhau eu bod yn cyd-fynd â phrosesau’r Cynllun Tymor Canolig Integredig a Chynllunio’r Gweithlu ac yn eu hategu.</w:t>
            </w:r>
          </w:p>
          <w:p w14:paraId="1B884B30" w14:textId="77777777" w:rsidR="0012042D" w:rsidRDefault="0012042D" w:rsidP="0012042D">
            <w:pPr>
              <w:pStyle w:val="BodyText3"/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cy-GB"/>
              </w:rPr>
              <w:t>Yn unol â pholisïau strategol a rheoliadau ariannol, gweithio'n agos gydag uwch reolwyr ac arweinwyr clinigol i gydlynu a llunio'r dadansoddiad blynyddol o anghenion hyfforddi. Sicrhau bod sgiliau a gwybodaeth y gweithlu anfeddygol yn cyd-fynd ag anghenion a blaenoriaethau’r gwasanaeth.</w:t>
            </w:r>
          </w:p>
          <w:p w14:paraId="56B9410F" w14:textId="77777777" w:rsidR="0012042D" w:rsidRDefault="0012042D" w:rsidP="0012042D">
            <w:pPr>
              <w:pStyle w:val="BodyText3"/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cy-GB"/>
              </w:rPr>
              <w:t>Parhau i oruchwylio ymchwil gyfredol a newydd. Cefnogi cyflwyno a monitro ffyrdd newydd o weithio trwy ddatblygu pecynnau hyfforddi.</w:t>
            </w:r>
          </w:p>
          <w:p w14:paraId="1C01C760" w14:textId="77777777" w:rsidR="0012042D" w:rsidRPr="00594500" w:rsidRDefault="0012042D" w:rsidP="0012042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0B4A6912" w14:textId="77777777" w:rsidR="0012042D" w:rsidRDefault="0012042D" w:rsidP="0012042D">
            <w:pPr>
              <w:rPr>
                <w:rFonts w:ascii="Arial" w:hAnsi="Arial" w:cs="Arial"/>
                <w:b/>
                <w:bCs/>
              </w:rPr>
            </w:pPr>
            <w:r w:rsidRPr="003531DB">
              <w:rPr>
                <w:rFonts w:ascii="Arial" w:eastAsia="Arial" w:hAnsi="Arial" w:cs="Arial"/>
                <w:b/>
                <w:lang w:bidi="cy-GB"/>
              </w:rPr>
              <w:t>Gwella a Monitro</w:t>
            </w:r>
          </w:p>
          <w:p w14:paraId="40AD9E0C" w14:textId="77777777" w:rsidR="0012042D" w:rsidRDefault="0012042D" w:rsidP="0012042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  <w:lang w:bidi="cy-GB"/>
              </w:rPr>
              <w:t xml:space="preserve">Cynnal a chefnogi eraill i gwblhau prosesau archwilio a thraethodau hir israddedig. Sicrhau bod ymchwil gadarn, casglu data, dadansoddi canlyniadau ac argymhellion yn ganolog i newidiadau mewn ymarfer.  </w:t>
            </w:r>
          </w:p>
          <w:p w14:paraId="5F950946" w14:textId="77777777" w:rsidR="0012042D" w:rsidRDefault="0012042D" w:rsidP="0012042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  <w:lang w:bidi="cy-GB"/>
              </w:rPr>
              <w:t>Bod yn ymwybodol o faterion sy’n ymwneud â pherfformiad o fewn y gweithlu dan hyfforddiant a’r gweithlu cyflogedig. Gweithio ochr yn ochr ag unigolion a’u cefnogi i gyrraedd y safonau gofynnol pan fo angen.</w:t>
            </w:r>
          </w:p>
          <w:p w14:paraId="7391B73D" w14:textId="77777777" w:rsidR="0012042D" w:rsidRDefault="0012042D" w:rsidP="0012042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  <w:lang w:bidi="cy-GB"/>
              </w:rPr>
              <w:t>Datblygu a chynnal cofnodion hyfforddiant a chymhwysedd priodol i ddangos bod pob unigolyn dan hyfforddiant yn cyrraedd ac yn cynnal y lefel o hyfforddiant a chymhwysedd sy'n ofynnol ar gyfer eu rôl.</w:t>
            </w:r>
          </w:p>
          <w:p w14:paraId="382FA62F" w14:textId="77777777" w:rsidR="0012042D" w:rsidRDefault="0012042D" w:rsidP="0012042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  <w:lang w:bidi="cy-GB"/>
              </w:rPr>
              <w:t>Sicrhau bod staff sy’n gweithio mewn meysydd sy’n berthnasol i’r swydd hon yn cadw at yr holl ofynion ac arferion gweithio diogel.</w:t>
            </w:r>
          </w:p>
          <w:p w14:paraId="170718D7" w14:textId="77777777" w:rsidR="0012042D" w:rsidRPr="009C6D60" w:rsidRDefault="0012042D" w:rsidP="0012042D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0650B9B0" w14:textId="77777777" w:rsidR="0012042D" w:rsidRPr="00B67931" w:rsidRDefault="0012042D" w:rsidP="0012042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67931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>Cyfathrebu</w:t>
            </w:r>
          </w:p>
          <w:p w14:paraId="61F056A6" w14:textId="77777777" w:rsidR="0012042D" w:rsidRDefault="0012042D" w:rsidP="0012042D">
            <w:pPr>
              <w:rPr>
                <w:rFonts w:ascii="Arial" w:hAnsi="Arial" w:cs="Arial"/>
                <w:color w:val="000000" w:themeColor="text1"/>
              </w:rPr>
            </w:pPr>
            <w:r w:rsidRPr="0008737B">
              <w:rPr>
                <w:rFonts w:ascii="Arial" w:eastAsia="Arial" w:hAnsi="Arial" w:cs="Arial"/>
                <w:color w:val="000000" w:themeColor="text1"/>
                <w:lang w:bidi="cy-GB"/>
              </w:rPr>
              <w:t>Ffurfio a chynnal cydberthnasau gwaith agos ag amrywiaeth o ddarparwyr hyfforddiant mewnol ac allanol. Sicrhau bod agweddau clinigol cymwysterau wedi'u hoptimeiddio a'u halinio i anghenion y gwasanaeth ac adrodd ar gynnydd yr unigolion dan hyfforddiant yn ôl yr angen.</w:t>
            </w:r>
          </w:p>
          <w:p w14:paraId="5C39039B" w14:textId="77777777" w:rsidR="0012042D" w:rsidRDefault="0012042D" w:rsidP="0012042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  <w:lang w:bidi="cy-GB"/>
              </w:rPr>
              <w:t>Gweithio’n agos gyda rheolwyr ac uwch dimau arweinyddiaeth o fewn ac yn allanol i’r proffesiwn, i sefydlu amgylchedd sy’n ffafriol ar gyfer dysgu. Darparu gwell mynediad at hyfforddiant a datblygiad o ansawdd uchel.</w:t>
            </w:r>
          </w:p>
          <w:p w14:paraId="124C4154" w14:textId="77777777" w:rsidR="0012042D" w:rsidRDefault="0012042D" w:rsidP="0012042D">
            <w:pPr>
              <w:rPr>
                <w:rFonts w:ascii="Arial" w:hAnsi="Arial" w:cs="Arial"/>
                <w:color w:val="000000" w:themeColor="text1"/>
              </w:rPr>
            </w:pPr>
            <w:r w:rsidRPr="00744E6B">
              <w:rPr>
                <w:rFonts w:ascii="Arial" w:eastAsia="Arial" w:hAnsi="Arial" w:cs="Arial"/>
                <w:color w:val="000000" w:themeColor="text1"/>
                <w:lang w:bidi="cy-GB"/>
              </w:rPr>
              <w:t>Yn cynrychioli'r Bwrdd Iechyd/Ymddiriedolaeth a'r gwasanaeth yn ystod trafodaethau gyda chyrff proffesiynol a thechnegol.</w:t>
            </w:r>
          </w:p>
          <w:p w14:paraId="1272FC33" w14:textId="77777777" w:rsidR="0012042D" w:rsidRPr="0008737B" w:rsidRDefault="0012042D" w:rsidP="0012042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  <w:lang w:bidi="cy-GB"/>
              </w:rPr>
              <w:t>Mynychu cyfarfodydd Ansawdd a Diogelwch perthnasol. Sicrhau bod dysgu o risgiau, cwynion a digwyddiadau clinigol yn cael ei drosi i becynnau dysgu ar gyfer staff.</w:t>
            </w:r>
          </w:p>
          <w:p w14:paraId="6041EB58" w14:textId="77777777" w:rsidR="0012042D" w:rsidRDefault="0012042D" w:rsidP="0012042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  <w:lang w:bidi="cy-GB"/>
              </w:rPr>
              <w:t>Gallu derbyn a darparu gwybodaeth gymhleth, sensitif, a allai fod yn ddadleuol, ar lafar ac yn ysgrifenedig. Gallu teilwra a rhannu hyn ag ystod eang o randdeiliaid a allai gynnwys dysgwyr, uwch reolwyr, a darparwyr addysg mewnol ac allanol.</w:t>
            </w:r>
          </w:p>
          <w:p w14:paraId="5BEE7F5C" w14:textId="77777777" w:rsidR="0012042D" w:rsidRDefault="0012042D" w:rsidP="0012042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  <w:lang w:bidi="cy-GB"/>
              </w:rPr>
              <w:t>Yn gallu addasu ei sgiliau a’i dechnegau cyfathrebu ei hun i unigolion. Sicrhau bod cefnogaeth ac adborth i ddysgwyr yn cael eu rhannu mewn modd ystyriol ac adeiladol.</w:t>
            </w:r>
          </w:p>
          <w:p w14:paraId="6798D7F1" w14:textId="77777777" w:rsidR="0012042D" w:rsidRPr="009C6D60" w:rsidRDefault="0012042D" w:rsidP="0012042D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6DA12B7D" w14:textId="77777777" w:rsidR="0012042D" w:rsidRPr="00B67931" w:rsidRDefault="0012042D" w:rsidP="0012042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67931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>Clinigol</w:t>
            </w:r>
          </w:p>
          <w:p w14:paraId="5B0E4CAD" w14:textId="77777777" w:rsidR="0012042D" w:rsidRDefault="0012042D" w:rsidP="0012042D">
            <w:pPr>
              <w:rPr>
                <w:rFonts w:ascii="Arial" w:hAnsi="Arial" w:cs="Arial"/>
                <w:color w:val="000000" w:themeColor="text1"/>
              </w:rPr>
            </w:pPr>
            <w:r w:rsidRPr="00B67931">
              <w:rPr>
                <w:rFonts w:ascii="Arial" w:eastAsia="Arial" w:hAnsi="Arial" w:cs="Arial"/>
                <w:color w:val="000000" w:themeColor="text1"/>
                <w:lang w:bidi="cy-GB"/>
              </w:rPr>
              <w:lastRenderedPageBreak/>
              <w:t>Cynnal lefel uchel o sgiliau a gwybodaeth glinigol o fewn radiograffeg ddiagnostig i gefnogi addysgu ymarferol, arddangos ac asesiadau clinigol.</w:t>
            </w:r>
          </w:p>
          <w:p w14:paraId="4EA062D6" w14:textId="77777777" w:rsidR="0012042D" w:rsidRDefault="0012042D" w:rsidP="0012042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  <w:lang w:bidi="cy-GB"/>
              </w:rPr>
              <w:t>Gweithio ochr yn ochr â staff a’r unigolion  israddedig dan hyfforddiant mewn ymarfer clinigol i hyrwyddo caffael sgiliau a gwybodaeth. Sicrhau y manteisir i'r eithaf ar gyfleoedd ar gyfer addysgu anffurfiol.</w:t>
            </w:r>
          </w:p>
          <w:p w14:paraId="79FC8B59" w14:textId="77777777" w:rsidR="0012042D" w:rsidRDefault="0012042D" w:rsidP="0012042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  <w:lang w:bidi="cy-GB"/>
              </w:rPr>
              <w:t xml:space="preserve">Darparu gwybodaeth ffeithiol am archwiliadau i unigolion dan hyfforddiant a chleifion cyn, yn ystod, ac ar ôl triniaethau. Gallu teilwra hyn i oresgyn rhwystrau i gyfathrebu yn effeithiol h.y. gwahaniaethau diwylliannol, rhwystrau iaith, amhariad ar y synhwyrau neu anawsterau seicolegol. </w:t>
            </w:r>
          </w:p>
          <w:p w14:paraId="687ACCD7" w14:textId="77777777" w:rsidR="0012042D" w:rsidRDefault="0012042D" w:rsidP="0012042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  <w:lang w:bidi="cy-GB"/>
              </w:rPr>
              <w:t>Cyfrannu at ddiweddaru a datblygu polisïau, gweithdrefnau a phrotocolau perthnasol i gefnogi rheolaeth glinigol.</w:t>
            </w:r>
          </w:p>
          <w:p w14:paraId="4A114985" w14:textId="77777777" w:rsidR="0012042D" w:rsidRDefault="0012042D" w:rsidP="0012042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  <w:lang w:bidi="cy-GB"/>
              </w:rPr>
              <w:t>Cymryd cyfrifoldeb proffesiynol am ansawdd, cywirdeb a digonolrwydd ei archwiliadau clinigol ei hun a'r rhai a gwblhawyd gan staff/unigolion dan hyfforddiant o dan ei oruchwyliaeth.</w:t>
            </w:r>
          </w:p>
          <w:p w14:paraId="143E3EFF" w14:textId="77777777" w:rsidR="0012042D" w:rsidRPr="00B67931" w:rsidRDefault="0012042D" w:rsidP="0012042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  <w:lang w:bidi="cy-GB"/>
              </w:rPr>
              <w:t>Cymryd rhan weithredol yn y gwaith o asesu ac adolygu sgiliau a chymwyseddau clinigol, cynnal asesiadau ffurfiol fel rhan o raglenni addysgol a gweithredu fel Swyddog Sicrhau Ansawdd Mewnol (IQA) pan fo angen.</w:t>
            </w:r>
          </w:p>
          <w:p w14:paraId="330381A6" w14:textId="77777777" w:rsidR="0012042D" w:rsidRPr="009C6D60" w:rsidRDefault="0012042D" w:rsidP="0012042D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eastAsia="Arial" w:hAnsi="Arial" w:cs="Arial"/>
                <w:color w:val="808080" w:themeColor="background1" w:themeShade="80"/>
                <w:lang w:bidi="cy-GB"/>
              </w:rPr>
              <w:t xml:space="preserve"> </w:t>
            </w:r>
          </w:p>
          <w:p w14:paraId="28917BF2" w14:textId="77777777" w:rsidR="0012042D" w:rsidRDefault="0012042D" w:rsidP="0012042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54DAD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>Anghlinigol</w:t>
            </w:r>
          </w:p>
          <w:p w14:paraId="704CC70E" w14:textId="77777777" w:rsidR="0012042D" w:rsidRDefault="0012042D" w:rsidP="0012042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  <w:lang w:bidi="cy-GB"/>
              </w:rPr>
              <w:t>Yn gallu cymell dysgwyr a allai fod â gofynion cystadleuol. Sicrhau bod gwaith sy'n seiliedig ar ymarfer yn cael ei gwblhau ar amser ac i'r safon ofynnol.</w:t>
            </w:r>
          </w:p>
          <w:p w14:paraId="4C7D639D" w14:textId="77777777" w:rsidR="0012042D" w:rsidRDefault="0012042D" w:rsidP="0012042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  <w:lang w:bidi="cy-GB"/>
              </w:rPr>
              <w:t>Yn gallu negodi, dylanwadu a darbwyllo staff, uwch arweinwyr a rhanddeiliaid eraill o bwysigrwydd addysg sy’n seiliedig ar waith. Sicrhau digon o amser penodedig ar gyfer dysgu ac addysg yn yr amgylchedd clinigol heb effeithio'n andwyol ar amseroedd arholiadau na rhestrau aros.</w:t>
            </w:r>
          </w:p>
          <w:p w14:paraId="01635DDF" w14:textId="77777777" w:rsidR="0012042D" w:rsidRPr="00744E6B" w:rsidRDefault="0012042D" w:rsidP="0012042D">
            <w:pPr>
              <w:rPr>
                <w:rFonts w:ascii="Arial" w:hAnsi="Arial" w:cs="Arial"/>
                <w:color w:val="000000" w:themeColor="text1"/>
              </w:rPr>
            </w:pPr>
            <w:r w:rsidRPr="00744E6B">
              <w:rPr>
                <w:rFonts w:ascii="Arial" w:eastAsia="Arial" w:hAnsi="Arial" w:cs="Arial"/>
                <w:color w:val="000000" w:themeColor="text1"/>
                <w:lang w:bidi="cy-GB"/>
              </w:rPr>
              <w:t>Cynnal adolygiadau gwerthuso a datblygiad personol, fel y pwynt cyswllt canolog ar gyfer rheoli pryderon ynghylch gallu neu brosesau ffurfiol.</w:t>
            </w:r>
          </w:p>
          <w:p w14:paraId="5C14F3B3" w14:textId="77777777" w:rsidR="0012042D" w:rsidRDefault="0012042D" w:rsidP="0012042D">
            <w:pPr>
              <w:rPr>
                <w:rFonts w:ascii="Arial" w:hAnsi="Arial" w:cs="Arial"/>
                <w:color w:val="000000" w:themeColor="text1"/>
              </w:rPr>
            </w:pPr>
            <w:r w:rsidRPr="00744E6B">
              <w:rPr>
                <w:rFonts w:ascii="Arial" w:eastAsia="Arial" w:hAnsi="Arial" w:cs="Arial"/>
                <w:color w:val="000000" w:themeColor="text1"/>
                <w:lang w:bidi="cy-GB"/>
              </w:rPr>
              <w:t>Gallu rheoli amser a blaenoriaethu, gweithio'n annibynnol i reoli ei lwyth gwaith ei hun.</w:t>
            </w:r>
          </w:p>
          <w:p w14:paraId="2AD60301" w14:textId="77777777" w:rsidR="0012042D" w:rsidRDefault="0012042D" w:rsidP="0012042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  <w:lang w:bidi="cy-GB"/>
              </w:rPr>
              <w:t>Hyrwyddo dysgu a rhannu arferion gorau yn weithredol. Datblygu a chynnal rhwydweithiau ar draws Byrddau Iechyd a sefydliadau i sicrhau bod cymorth, adnoddau ac addysgu yn cael eu hoptimeiddio ac yn gyson ledled Cymru.</w:t>
            </w:r>
          </w:p>
          <w:p w14:paraId="6F3E0EA8" w14:textId="77777777" w:rsidR="0012042D" w:rsidRDefault="0012042D" w:rsidP="0012042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  <w:lang w:bidi="cy-GB"/>
              </w:rPr>
              <w:t>Cynnal ei bortffolio datblygiad personol ei hun a chydymffurfio â gofynion hyfforddi gorfodol. Ymchwilio i fodiwlau ESR ychwanegol a allai fod o fudd i'w ymarfer ei hun ac ymarfer y gweithlu.</w:t>
            </w:r>
          </w:p>
          <w:p w14:paraId="3AC5464E" w14:textId="77777777" w:rsidR="0012042D" w:rsidRPr="009C6D60" w:rsidRDefault="0012042D" w:rsidP="0012042D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3D27012B" w14:textId="77777777" w:rsidR="0012042D" w:rsidRPr="00B67931" w:rsidRDefault="0012042D" w:rsidP="0012042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67931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>Cyllid a Chyllideb</w:t>
            </w:r>
          </w:p>
          <w:p w14:paraId="1C649881" w14:textId="77777777" w:rsidR="0012042D" w:rsidRPr="00B67931" w:rsidRDefault="0012042D" w:rsidP="0012042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  <w:lang w:bidi="cy-GB"/>
              </w:rPr>
              <w:t xml:space="preserve">Cadw cofnodion cyfredol o gymwysterau hyfforddi ac addysg allanol sy'n berthnasol i ofynion y gwasanaeth. Sicrhau bod darparwyr, cynnwys a chostau'n glir a hwyluso'r broses o ddethol y rhai sydd fwyaf perthnasol i ofynion y gwasanaeth. </w:t>
            </w:r>
          </w:p>
          <w:p w14:paraId="5A3B4416" w14:textId="77777777" w:rsidR="0012042D" w:rsidRPr="00744E6B" w:rsidRDefault="0012042D" w:rsidP="0012042D">
            <w:pPr>
              <w:rPr>
                <w:rFonts w:ascii="Arial" w:hAnsi="Arial" w:cs="Arial"/>
                <w:color w:val="000000" w:themeColor="text1"/>
              </w:rPr>
            </w:pPr>
            <w:r w:rsidRPr="00744E6B">
              <w:rPr>
                <w:rFonts w:ascii="Arial" w:eastAsia="Arial" w:hAnsi="Arial" w:cs="Arial"/>
                <w:color w:val="000000" w:themeColor="text1"/>
                <w:lang w:bidi="cy-GB"/>
              </w:rPr>
              <w:t>Sicrhau’r defnydd gorau posibl o gyllidebau hyfforddiant ac addysg. Cymryd cyfrifoldeb am geisiadau i ffynonellau cyllid allanol er mwyn cefnogi addysg a hyfforddiant.</w:t>
            </w:r>
          </w:p>
          <w:p w14:paraId="2EAFD4D0" w14:textId="77777777" w:rsidR="0012042D" w:rsidRDefault="0012042D" w:rsidP="0012042D">
            <w:pPr>
              <w:rPr>
                <w:rFonts w:ascii="Arial" w:hAnsi="Arial" w:cs="Arial"/>
                <w:color w:val="000000" w:themeColor="text1"/>
              </w:rPr>
            </w:pPr>
            <w:r w:rsidRPr="00744E6B">
              <w:rPr>
                <w:rFonts w:ascii="Arial" w:eastAsia="Arial" w:hAnsi="Arial" w:cs="Arial"/>
                <w:color w:val="000000" w:themeColor="text1"/>
                <w:lang w:bidi="cy-GB"/>
              </w:rPr>
              <w:t xml:space="preserve">Gweithio ochr yn ochr ag uwch reolwyr a chydweithwyr cyllid i ddangos yr arbedion effeithlonrwydd a chyflenwi gwasanaethau y gellir eu cyflawni trwy fuddsoddi yn addysg y gweithlu a chymwysterau ffurfiol. </w:t>
            </w:r>
          </w:p>
          <w:p w14:paraId="2A83FAB8" w14:textId="77777777" w:rsidR="0012042D" w:rsidRPr="009C6D60" w:rsidRDefault="0012042D" w:rsidP="0012042D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24361F71" w14:textId="77777777" w:rsidR="0012042D" w:rsidRDefault="0012042D" w:rsidP="0012042D">
            <w:pPr>
              <w:rPr>
                <w:rFonts w:ascii="Arial" w:hAnsi="Arial" w:cs="Arial"/>
                <w:b/>
                <w:bCs/>
              </w:rPr>
            </w:pPr>
            <w:r w:rsidRPr="00D51299">
              <w:rPr>
                <w:rFonts w:ascii="Arial" w:eastAsia="Arial" w:hAnsi="Arial" w:cs="Arial"/>
                <w:b/>
                <w:lang w:bidi="cy-GB"/>
              </w:rPr>
              <w:t>Digidol a Gwybodaeth</w:t>
            </w:r>
          </w:p>
          <w:p w14:paraId="4B60E72D" w14:textId="77777777" w:rsidR="0012042D" w:rsidRDefault="0012042D" w:rsidP="0012042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Cynnal gwybodaeth glinigol gywir a chofnodion cleifion sy'n berthnasol i rôl a chefnogi eraill i wneud yr un peth.</w:t>
            </w:r>
          </w:p>
          <w:p w14:paraId="5F917ADE" w14:textId="77777777" w:rsidR="0012042D" w:rsidRDefault="0012042D" w:rsidP="0012042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Sganio’r gorwel a chynnal y wybodaeth ddiweddaraf am ddatrysiadau digidol ac AI a allai ddarparu ac ategu a chefnogi dysgu, datblygu ac addysg y gweithlu.</w:t>
            </w:r>
          </w:p>
          <w:p w14:paraId="73F940EB" w14:textId="77777777" w:rsidR="0012042D" w:rsidRPr="00D51299" w:rsidRDefault="0012042D" w:rsidP="0012042D">
            <w:pPr>
              <w:rPr>
                <w:rFonts w:ascii="Arial" w:hAnsi="Arial" w:cs="Arial"/>
              </w:rPr>
            </w:pPr>
          </w:p>
          <w:p w14:paraId="0C972A3D" w14:textId="27689AB3" w:rsidR="004B05C5" w:rsidRPr="004B05C5" w:rsidRDefault="004B05C5" w:rsidP="004B05C5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8418A4" w:rsidRPr="005203F9" w14:paraId="304759EA" w14:textId="77777777" w:rsidTr="00FC4F16">
        <w:tc>
          <w:tcPr>
            <w:tcW w:w="5000" w:type="pct"/>
            <w:gridSpan w:val="3"/>
            <w:shd w:val="clear" w:color="auto" w:fill="3A4972"/>
          </w:tcPr>
          <w:p w14:paraId="0021EB2A" w14:textId="6EBCE9BB" w:rsidR="008418A4" w:rsidRPr="005203F9" w:rsidRDefault="008418A4" w:rsidP="005203F9">
            <w:pPr>
              <w:pStyle w:val="Heading2"/>
            </w:pPr>
            <w:bookmarkStart w:id="4" w:name="_Hlk148604444"/>
            <w:r>
              <w:rPr>
                <w:lang w:bidi="cy-GB"/>
              </w:rPr>
              <w:lastRenderedPageBreak/>
              <w:t>MANYLEB Y PERSON</w:t>
            </w:r>
          </w:p>
        </w:tc>
      </w:tr>
      <w:tr w:rsidR="00117B66" w:rsidRPr="005203F9" w14:paraId="03DD31B7" w14:textId="77777777" w:rsidTr="00FC4F16">
        <w:tc>
          <w:tcPr>
            <w:tcW w:w="5000" w:type="pct"/>
            <w:gridSpan w:val="3"/>
            <w:shd w:val="clear" w:color="auto" w:fill="3A4972"/>
          </w:tcPr>
          <w:p w14:paraId="594D41AB" w14:textId="04C388D4" w:rsidR="00FC4F16" w:rsidRPr="005203F9" w:rsidRDefault="00FC4F16" w:rsidP="00816BD0">
            <w:pPr>
              <w:pStyle w:val="Heading2"/>
              <w:tabs>
                <w:tab w:val="center" w:pos="7586"/>
              </w:tabs>
            </w:pPr>
            <w:bookmarkStart w:id="5" w:name="_Hlk148604390"/>
            <w:bookmarkStart w:id="6" w:name="_Hlk148604307"/>
            <w:bookmarkEnd w:id="4"/>
            <w:r w:rsidRPr="005203F9">
              <w:rPr>
                <w:lang w:bidi="cy-GB"/>
              </w:rPr>
              <w:lastRenderedPageBreak/>
              <w:t>Cymwysterau a Gwybodaeth</w:t>
            </w:r>
            <w:r w:rsidRPr="005203F9">
              <w:rPr>
                <w:lang w:bidi="cy-GB"/>
              </w:rPr>
              <w:tab/>
            </w:r>
          </w:p>
        </w:tc>
      </w:tr>
      <w:bookmarkEnd w:id="5"/>
      <w:tr w:rsidR="00FC4F16" w14:paraId="3087D5A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CE0053F" w14:textId="77777777" w:rsidR="00FC4F16" w:rsidRPr="005203F9" w:rsidRDefault="00FC4F16" w:rsidP="005203F9">
            <w:pPr>
              <w:pStyle w:val="Heading3"/>
            </w:pPr>
            <w:r w:rsidRPr="005203F9">
              <w:rPr>
                <w:lang w:bidi="cy-GB"/>
              </w:rPr>
              <w:t>Hanfodol</w:t>
            </w:r>
          </w:p>
          <w:p w14:paraId="72A7D606" w14:textId="77777777" w:rsidR="0012042D" w:rsidRDefault="0012042D" w:rsidP="0012042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Cymhwyster ôl-raddedig hyd at lefel Gradd Meistr (neu gyfwerth) sy'n berthnasol i'r rôl.</w:t>
            </w:r>
          </w:p>
          <w:p w14:paraId="2BCAA62F" w14:textId="77777777" w:rsidR="0012042D" w:rsidRDefault="0012042D" w:rsidP="0012042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Wedi cofrestru gyda’r Cyngor Proffesiynau Gofal ac Iechyd heb unrhyw gyfyngiadau i ymarfer.</w:t>
            </w:r>
          </w:p>
          <w:p w14:paraId="193624B8" w14:textId="203DB811" w:rsidR="00FC4F16" w:rsidRPr="00FC4F16" w:rsidRDefault="0012042D" w:rsidP="001204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lang w:bidi="cy-GB"/>
              </w:rPr>
              <w:t>Wedi cofrestru gyda chorff proffesiynol perthnasol.</w:t>
            </w:r>
          </w:p>
          <w:p w14:paraId="37F8AE91" w14:textId="77777777" w:rsidR="00FC4F16" w:rsidRPr="00FC4F16" w:rsidRDefault="00FC4F16" w:rsidP="00FC4F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4DBBD4" w14:textId="77777777" w:rsidR="00FC4F16" w:rsidRPr="005203F9" w:rsidRDefault="00FC4F16" w:rsidP="005203F9">
            <w:pPr>
              <w:pStyle w:val="Heading3"/>
            </w:pPr>
            <w:r w:rsidRPr="005203F9">
              <w:rPr>
                <w:lang w:bidi="cy-GB"/>
              </w:rPr>
              <w:t>Dymunol</w:t>
            </w:r>
          </w:p>
          <w:p w14:paraId="6DD5D3C4" w14:textId="77777777" w:rsidR="0012042D" w:rsidRDefault="0012042D" w:rsidP="0012042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Cymhwyster addysgu ffurfiol e.e. TAR</w:t>
            </w:r>
          </w:p>
          <w:p w14:paraId="3F29ECB5" w14:textId="77777777" w:rsidR="0012042D" w:rsidRDefault="0012042D" w:rsidP="0012042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Cymhwyster aseswr a/neu IQA.</w:t>
            </w:r>
          </w:p>
          <w:p w14:paraId="612055C8" w14:textId="3C1FB868" w:rsidR="00FC4F16" w:rsidRPr="0012042D" w:rsidRDefault="0012042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Cymhwyster Arwain/Rheoli</w:t>
            </w:r>
          </w:p>
        </w:tc>
      </w:tr>
      <w:tr w:rsidR="00117B66" w:rsidRPr="005203F9" w14:paraId="48D01D69" w14:textId="77777777" w:rsidTr="00FC4F16">
        <w:tc>
          <w:tcPr>
            <w:tcW w:w="5000" w:type="pct"/>
            <w:gridSpan w:val="3"/>
            <w:shd w:val="clear" w:color="auto" w:fill="3A4972"/>
          </w:tcPr>
          <w:p w14:paraId="55B62C58" w14:textId="3870F8AD" w:rsidR="00FC4F16" w:rsidRPr="005203F9" w:rsidRDefault="00FC4F16" w:rsidP="005203F9">
            <w:pPr>
              <w:pStyle w:val="Heading2"/>
            </w:pPr>
            <w:bookmarkStart w:id="7" w:name="_Hlk148604455"/>
            <w:r w:rsidRPr="005203F9">
              <w:rPr>
                <w:lang w:bidi="cy-GB"/>
              </w:rPr>
              <w:t>Profiad</w:t>
            </w:r>
          </w:p>
        </w:tc>
      </w:tr>
      <w:bookmarkEnd w:id="7"/>
      <w:tr w:rsidR="00FC4F16" w14:paraId="7412DCB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2F2FE537" w14:textId="77777777" w:rsidR="0012042D" w:rsidRPr="0012042D" w:rsidRDefault="0012042D" w:rsidP="0012042D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12042D">
              <w:rPr>
                <w:rFonts w:ascii="Arial" w:eastAsia="Arial" w:hAnsi="Arial" w:cs="Arial"/>
                <w:b/>
                <w:lang w:bidi="cy-GB"/>
              </w:rPr>
              <w:t>Hanfodol</w:t>
            </w:r>
          </w:p>
          <w:p w14:paraId="5B793F61" w14:textId="77777777" w:rsidR="0012042D" w:rsidRDefault="0012042D" w:rsidP="0012042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Profiad sylweddol ym maes radiograffeg ddiagnostig.</w:t>
            </w:r>
          </w:p>
          <w:p w14:paraId="55814241" w14:textId="77777777" w:rsidR="0012042D" w:rsidRPr="009D1D2E" w:rsidRDefault="0012042D" w:rsidP="0012042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Profiad o gefnogi a/neu gyflwyno addysg mewn amgylchedd clinigol.</w:t>
            </w:r>
          </w:p>
          <w:p w14:paraId="5AD7A588" w14:textId="77777777" w:rsidR="0012042D" w:rsidRDefault="0012042D" w:rsidP="0012042D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1DF63E28" w14:textId="77777777" w:rsidR="0012042D" w:rsidRDefault="0012042D" w:rsidP="0012042D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FA4193">
              <w:rPr>
                <w:rFonts w:ascii="Arial" w:eastAsia="Arial" w:hAnsi="Arial" w:cs="Arial"/>
                <w:b/>
                <w:lang w:bidi="cy-GB"/>
              </w:rPr>
              <w:t>Dymunol</w:t>
            </w:r>
          </w:p>
          <w:p w14:paraId="0ABB3FA7" w14:textId="77777777" w:rsidR="0012042D" w:rsidRDefault="0012042D" w:rsidP="0012042D">
            <w:pPr>
              <w:pStyle w:val="ListParagraph"/>
              <w:ind w:left="0"/>
              <w:rPr>
                <w:rFonts w:ascii="Arial" w:hAnsi="Arial" w:cs="Arial"/>
              </w:rPr>
            </w:pPr>
            <w:r w:rsidRPr="00580537">
              <w:rPr>
                <w:rFonts w:ascii="Arial" w:eastAsia="Arial" w:hAnsi="Arial" w:cs="Arial"/>
                <w:lang w:bidi="cy-GB"/>
              </w:rPr>
              <w:t>Profiad o reoli/arwain.</w:t>
            </w:r>
          </w:p>
          <w:p w14:paraId="4C85A935" w14:textId="77777777" w:rsidR="0012042D" w:rsidRDefault="0012042D" w:rsidP="0012042D">
            <w:pPr>
              <w:pStyle w:val="ListParagraph"/>
              <w:ind w:left="0"/>
              <w:rPr>
                <w:rFonts w:ascii="Arial" w:hAnsi="Arial" w:cs="Arial"/>
              </w:rPr>
            </w:pPr>
            <w:r w:rsidRPr="00580537">
              <w:rPr>
                <w:rFonts w:ascii="Arial" w:eastAsia="Arial" w:hAnsi="Arial" w:cs="Arial"/>
                <w:lang w:bidi="cy-GB"/>
              </w:rPr>
              <w:t>Profiad o reoli cyllidebau/ceisiadau ariannu allanol.</w:t>
            </w:r>
          </w:p>
          <w:p w14:paraId="661CA5D5" w14:textId="580E6AB0" w:rsidR="00FC4F16" w:rsidRDefault="0012042D">
            <w:pPr>
              <w:rPr>
                <w:rFonts w:ascii="Arial" w:hAnsi="Arial" w:cs="Arial"/>
                <w:sz w:val="24"/>
                <w:szCs w:val="24"/>
              </w:rPr>
            </w:pPr>
            <w:r w:rsidRPr="00580537">
              <w:rPr>
                <w:rFonts w:ascii="Arial" w:eastAsia="Arial" w:hAnsi="Arial" w:cs="Arial"/>
                <w:lang w:bidi="cy-GB"/>
              </w:rPr>
              <w:t>Profiad o ddatblygu gwasanaeth neu reoli newid.</w:t>
            </w:r>
          </w:p>
        </w:tc>
      </w:tr>
      <w:tr w:rsidR="00117B66" w:rsidRPr="005203F9" w14:paraId="325052FE" w14:textId="77777777" w:rsidTr="00E12075">
        <w:tc>
          <w:tcPr>
            <w:tcW w:w="5000" w:type="pct"/>
            <w:gridSpan w:val="3"/>
            <w:shd w:val="clear" w:color="auto" w:fill="3A4972"/>
          </w:tcPr>
          <w:p w14:paraId="43B5D8F0" w14:textId="4C36D9E3" w:rsidR="00FC4F16" w:rsidRPr="005203F9" w:rsidRDefault="00FC4F16" w:rsidP="005203F9">
            <w:pPr>
              <w:pStyle w:val="Heading2"/>
            </w:pPr>
            <w:bookmarkStart w:id="8" w:name="_Hlk148604486"/>
            <w:r w:rsidRPr="005203F9">
              <w:rPr>
                <w:lang w:bidi="cy-GB"/>
              </w:rPr>
              <w:t>Sgiliau a Phriodoleddau</w:t>
            </w:r>
          </w:p>
        </w:tc>
      </w:tr>
      <w:bookmarkEnd w:id="8"/>
      <w:tr w:rsidR="00FC4F16" w14:paraId="3E3592A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798B79D" w14:textId="16985401" w:rsidR="0012042D" w:rsidRDefault="0012042D" w:rsidP="0012042D">
            <w:pPr>
              <w:contextualSpacing/>
              <w:rPr>
                <w:rFonts w:ascii="Arial" w:hAnsi="Arial" w:cs="Arial"/>
              </w:rPr>
            </w:pPr>
            <w:r w:rsidRPr="00B20F52">
              <w:rPr>
                <w:rFonts w:ascii="Arial" w:eastAsia="Arial" w:hAnsi="Arial" w:cs="Arial"/>
                <w:lang w:bidi="cy-GB"/>
              </w:rPr>
              <w:t xml:space="preserve">Mae Sgiliau Cymraeg yn ddymunol ar lefelau 1 i 5 o ran deall, siarad, darllen ac ysgrifennu yn Gymraeg </w:t>
            </w:r>
          </w:p>
          <w:p w14:paraId="6D2C2C18" w14:textId="0CCC59A9" w:rsidR="0012042D" w:rsidRDefault="0012042D" w:rsidP="0012042D">
            <w:pPr>
              <w:contextualSpacing/>
              <w:rPr>
                <w:rFonts w:ascii="Arial" w:hAnsi="Arial" w:cs="Arial"/>
                <w:color w:val="767171" w:themeColor="background2" w:themeShade="80"/>
              </w:rPr>
            </w:pPr>
            <w:r>
              <w:rPr>
                <w:rFonts w:ascii="Arial" w:eastAsia="Arial" w:hAnsi="Arial" w:cs="Arial"/>
                <w:lang w:bidi="cy-GB"/>
              </w:rPr>
              <w:t>Wedi dangos sgiliau clinigol uwch, yn gallu dangos a chefnogi eraill i gyflawni’n debyg.</w:t>
            </w:r>
          </w:p>
          <w:p w14:paraId="0F36F061" w14:textId="53F583C1" w:rsidR="0012042D" w:rsidRDefault="0012042D" w:rsidP="0012042D">
            <w:pPr>
              <w:contextualSpacing/>
              <w:rPr>
                <w:rFonts w:ascii="Arial" w:hAnsi="Arial" w:cs="Arial"/>
              </w:rPr>
            </w:pPr>
            <w:r w:rsidRPr="00580537">
              <w:rPr>
                <w:rFonts w:ascii="Arial" w:eastAsia="Arial" w:hAnsi="Arial" w:cs="Arial"/>
                <w:lang w:bidi="cy-GB"/>
              </w:rPr>
              <w:t>Yn gallu creu a chyflwyno addysgu gan ddefnyddio amrywiaeth o ddulliau i gefnogi gofynion dysgu amrywiol unigolion.</w:t>
            </w:r>
          </w:p>
          <w:p w14:paraId="13AE72F8" w14:textId="73A9CB9F" w:rsidR="0012042D" w:rsidRDefault="0012042D" w:rsidP="0012042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Sgiliau cyfathrebu rhagorol, yn gallu cyfathrebu'n effeithiol â staff o wahanol fandiau a lefel.</w:t>
            </w:r>
          </w:p>
          <w:p w14:paraId="31B6409D" w14:textId="0E30729E" w:rsidR="0012042D" w:rsidRDefault="0012042D" w:rsidP="0012042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Yn gallu gweithio'n annibynnol a rheoli blaenoriaethau sy’n cystadlu yn erbyn ei gilydd.</w:t>
            </w:r>
          </w:p>
          <w:p w14:paraId="31F22F13" w14:textId="3C792295" w:rsidR="0012042D" w:rsidRPr="0012042D" w:rsidRDefault="0012042D" w:rsidP="0012042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Gallu ffurfio perthnasoedd gwaith effeithiol yn gyflym ag amrywiaeth o randdeiliaid.</w:t>
            </w:r>
          </w:p>
          <w:p w14:paraId="12AAD18C" w14:textId="3A788139" w:rsidR="00FC4F16" w:rsidRPr="0012042D" w:rsidRDefault="0012042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Ymagwedd gyfannol sy'n canolbwyntio ar yr unigolyn at ofal cleifion.</w:t>
            </w:r>
          </w:p>
        </w:tc>
      </w:tr>
      <w:tr w:rsidR="00117B66" w:rsidRPr="005203F9" w14:paraId="5F8F4AA5" w14:textId="77777777" w:rsidTr="00E12075">
        <w:tc>
          <w:tcPr>
            <w:tcW w:w="5000" w:type="pct"/>
            <w:gridSpan w:val="3"/>
            <w:shd w:val="clear" w:color="auto" w:fill="3A4972"/>
          </w:tcPr>
          <w:p w14:paraId="2A8C330D" w14:textId="67E1DF00" w:rsidR="00FC4F16" w:rsidRPr="005203F9" w:rsidRDefault="00FC4F16" w:rsidP="005203F9">
            <w:pPr>
              <w:pStyle w:val="Heading2"/>
            </w:pPr>
            <w:bookmarkStart w:id="9" w:name="_Hlk148604582"/>
            <w:r w:rsidRPr="005203F9">
              <w:rPr>
                <w:lang w:bidi="cy-GB"/>
              </w:rPr>
              <w:t>Arall</w:t>
            </w:r>
          </w:p>
        </w:tc>
      </w:tr>
      <w:bookmarkEnd w:id="9"/>
      <w:tr w:rsidR="00FC4F16" w14:paraId="5CDC0614" w14:textId="77777777" w:rsidTr="005203F9">
        <w:trPr>
          <w:trHeight w:val="627"/>
        </w:trPr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76A44A91" w14:textId="2DED21B7" w:rsidR="0012042D" w:rsidRDefault="0012042D" w:rsidP="0012042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Cliriad Boddhaol Safonol/Manylach gan y Gwasanaeth Datgelu a Gwahardd gan gynnwys gwiriad Rhestr Waharddedig Oedolion/Plant.</w:t>
            </w:r>
          </w:p>
          <w:p w14:paraId="45F13685" w14:textId="6D5FC062" w:rsidR="0012042D" w:rsidRDefault="0012042D" w:rsidP="0012042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Yn gallu symud a thrin offer a chynorthwyo gyda chodi a chario cleifion.</w:t>
            </w:r>
          </w:p>
          <w:p w14:paraId="1D17FC44" w14:textId="0D645E80" w:rsidR="0012042D" w:rsidRDefault="0012042D" w:rsidP="0012042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Hyblygrwydd i fodloni anghenion y gwasanaeth.</w:t>
            </w:r>
          </w:p>
          <w:p w14:paraId="284792EB" w14:textId="320C5993" w:rsidR="00FC4F16" w:rsidRDefault="0012042D" w:rsidP="001204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lang w:bidi="cy-GB"/>
              </w:rPr>
              <w:t>Yn gallu teithio rhwng safleoedd Byrddau Iechyd mewn modd amserol.</w:t>
            </w:r>
          </w:p>
        </w:tc>
      </w:tr>
      <w:bookmarkEnd w:id="6"/>
    </w:tbl>
    <w:p w14:paraId="207BFF7A" w14:textId="0604A402" w:rsidR="007202D8" w:rsidRDefault="007202D8" w:rsidP="0012042D">
      <w:pPr>
        <w:rPr>
          <w:rFonts w:ascii="Arial" w:hAnsi="Arial" w:cs="Arial"/>
          <w:sz w:val="24"/>
          <w:szCs w:val="24"/>
        </w:rPr>
      </w:pPr>
    </w:p>
    <w:sectPr w:rsidR="007202D8" w:rsidSect="00816BD0">
      <w:footerReference w:type="default" r:id="rId13"/>
      <w:footerReference w:type="first" r:id="rId14"/>
      <w:pgSz w:w="16838" w:h="11906" w:orient="landscape"/>
      <w:pgMar w:top="720" w:right="720" w:bottom="720" w:left="720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11ACD" w14:textId="77777777" w:rsidR="00E264CD" w:rsidRDefault="00E264CD" w:rsidP="008B5978">
      <w:pPr>
        <w:spacing w:after="0" w:line="240" w:lineRule="auto"/>
      </w:pPr>
      <w:r>
        <w:separator/>
      </w:r>
    </w:p>
  </w:endnote>
  <w:endnote w:type="continuationSeparator" w:id="0">
    <w:p w14:paraId="1232DE44" w14:textId="77777777" w:rsidR="00E264CD" w:rsidRDefault="00E264CD" w:rsidP="008B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87401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2791FC" w14:textId="3DA6B922" w:rsidR="004B05C5" w:rsidRDefault="004B05C5" w:rsidP="004B05C5">
            <w:pPr>
              <w:pStyle w:val="Footer"/>
              <w:jc w:val="center"/>
            </w:pPr>
            <w:r>
              <w:rPr>
                <w:lang w:bidi="cy-GB"/>
              </w:rPr>
              <w:t xml:space="preserve">Tudalen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PAGE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>
              <w:rPr>
                <w:b/>
                <w:noProof/>
                <w:lang w:bidi="cy-GB"/>
              </w:rPr>
              <w:t>2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  <w:r>
              <w:rPr>
                <w:lang w:bidi="cy-GB"/>
              </w:rPr>
              <w:t xml:space="preserve"> o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NUMPAGES 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>
              <w:rPr>
                <w:b/>
                <w:noProof/>
                <w:lang w:bidi="cy-GB"/>
              </w:rPr>
              <w:t>2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</w:p>
        </w:sdtContent>
      </w:sdt>
    </w:sdtContent>
  </w:sdt>
  <w:p w14:paraId="0090C740" w14:textId="69E5BFFC" w:rsidR="004B05C5" w:rsidRDefault="004B05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1738650"/>
      <w:docPartObj>
        <w:docPartGallery w:val="Page Numbers (Bottom of Page)"/>
        <w:docPartUnique/>
      </w:docPartObj>
    </w:sdtPr>
    <w:sdtEndPr/>
    <w:sdtContent>
      <w:sdt>
        <w:sdtPr>
          <w:id w:val="1872559824"/>
          <w:docPartObj>
            <w:docPartGallery w:val="Page Numbers (Top of Page)"/>
            <w:docPartUnique/>
          </w:docPartObj>
        </w:sdtPr>
        <w:sdtEndPr/>
        <w:sdtContent>
          <w:p w14:paraId="6C748653" w14:textId="617F764A" w:rsidR="00816BD0" w:rsidRDefault="00816BD0">
            <w:pPr>
              <w:pStyle w:val="Footer"/>
              <w:jc w:val="center"/>
            </w:pPr>
            <w:r>
              <w:rPr>
                <w:lang w:bidi="cy-GB"/>
              </w:rPr>
              <w:t xml:space="preserve">Tudalen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PAGE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>
              <w:rPr>
                <w:b/>
                <w:noProof/>
                <w:lang w:bidi="cy-GB"/>
              </w:rPr>
              <w:t>2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  <w:r>
              <w:rPr>
                <w:lang w:bidi="cy-GB"/>
              </w:rPr>
              <w:t xml:space="preserve"> o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NUMPAGES 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>
              <w:rPr>
                <w:b/>
                <w:noProof/>
                <w:lang w:bidi="cy-GB"/>
              </w:rPr>
              <w:t>2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</w:p>
        </w:sdtContent>
      </w:sdt>
    </w:sdtContent>
  </w:sdt>
  <w:p w14:paraId="7AE1798F" w14:textId="61B6ED6F" w:rsidR="00816BD0" w:rsidRDefault="00816BD0">
    <w:pPr>
      <w:pStyle w:val="Footer"/>
    </w:pPr>
    <w:r>
      <w:rPr>
        <w:noProof/>
        <w:lang w:bidi="cy-GB"/>
      </w:rPr>
      <w:drawing>
        <wp:anchor distT="0" distB="0" distL="114300" distR="114300" simplePos="0" relativeHeight="251669504" behindDoc="1" locked="0" layoutInCell="1" allowOverlap="1" wp14:anchorId="40160AEF" wp14:editId="03F64DD1">
          <wp:simplePos x="0" y="0"/>
          <wp:positionH relativeFrom="column">
            <wp:posOffset>9134475</wp:posOffset>
          </wp:positionH>
          <wp:positionV relativeFrom="paragraph">
            <wp:posOffset>28575</wp:posOffset>
          </wp:positionV>
          <wp:extent cx="999490" cy="608965"/>
          <wp:effectExtent l="0" t="0" r="0" b="635"/>
          <wp:wrapThrough wrapText="bothSides">
            <wp:wrapPolygon edited="0">
              <wp:start x="0" y="0"/>
              <wp:lineTo x="0" y="20947"/>
              <wp:lineTo x="20996" y="20947"/>
              <wp:lineTo x="20996" y="0"/>
              <wp:lineTo x="0" y="0"/>
            </wp:wrapPolygon>
          </wp:wrapThrough>
          <wp:docPr id="1964759314" name="Picture 7" descr="A red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759314" name="Picture 7" descr="A red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490" cy="608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1D188" w14:textId="77777777" w:rsidR="00E264CD" w:rsidRDefault="00E264CD" w:rsidP="008B5978">
      <w:pPr>
        <w:spacing w:after="0" w:line="240" w:lineRule="auto"/>
      </w:pPr>
      <w:r>
        <w:separator/>
      </w:r>
    </w:p>
  </w:footnote>
  <w:footnote w:type="continuationSeparator" w:id="0">
    <w:p w14:paraId="41480BDA" w14:textId="77777777" w:rsidR="00E264CD" w:rsidRDefault="00E264CD" w:rsidP="008B5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3153B"/>
    <w:multiLevelType w:val="hybridMultilevel"/>
    <w:tmpl w:val="380C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B0044"/>
    <w:multiLevelType w:val="hybridMultilevel"/>
    <w:tmpl w:val="B876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103754">
    <w:abstractNumId w:val="1"/>
  </w:num>
  <w:num w:numId="2" w16cid:durableId="247429681">
    <w:abstractNumId w:val="9"/>
  </w:num>
  <w:num w:numId="3" w16cid:durableId="1269235794">
    <w:abstractNumId w:val="7"/>
  </w:num>
  <w:num w:numId="4" w16cid:durableId="295915030">
    <w:abstractNumId w:val="4"/>
  </w:num>
  <w:num w:numId="5" w16cid:durableId="564755172">
    <w:abstractNumId w:val="6"/>
  </w:num>
  <w:num w:numId="6" w16cid:durableId="1803689357">
    <w:abstractNumId w:val="2"/>
  </w:num>
  <w:num w:numId="7" w16cid:durableId="978611302">
    <w:abstractNumId w:val="17"/>
  </w:num>
  <w:num w:numId="8" w16cid:durableId="910696065">
    <w:abstractNumId w:val="12"/>
  </w:num>
  <w:num w:numId="9" w16cid:durableId="406264026">
    <w:abstractNumId w:val="5"/>
  </w:num>
  <w:num w:numId="10" w16cid:durableId="204758430">
    <w:abstractNumId w:val="8"/>
  </w:num>
  <w:num w:numId="11" w16cid:durableId="1214385630">
    <w:abstractNumId w:val="14"/>
  </w:num>
  <w:num w:numId="12" w16cid:durableId="1894584979">
    <w:abstractNumId w:val="13"/>
  </w:num>
  <w:num w:numId="13" w16cid:durableId="255944105">
    <w:abstractNumId w:val="10"/>
  </w:num>
  <w:num w:numId="14" w16cid:durableId="955672190">
    <w:abstractNumId w:val="0"/>
  </w:num>
  <w:num w:numId="15" w16cid:durableId="1206453889">
    <w:abstractNumId w:val="15"/>
  </w:num>
  <w:num w:numId="16" w16cid:durableId="1110316091">
    <w:abstractNumId w:val="3"/>
  </w:num>
  <w:num w:numId="17" w16cid:durableId="2045591139">
    <w:abstractNumId w:val="16"/>
  </w:num>
  <w:num w:numId="18" w16cid:durableId="20444795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KrmOxJ+cGvnJ7JqWnb3F2N8z0Q4bfl3Mt4mBtYIjTROYw3W3YHQQtcZXyyUJTQF+gqVUxni7PGJX5BndK6wKBQ==" w:salt="GOMAQWVYU9tRKuv3KWjrs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9"/>
    <w:rsid w:val="000244B2"/>
    <w:rsid w:val="000259A8"/>
    <w:rsid w:val="00047A98"/>
    <w:rsid w:val="000634EB"/>
    <w:rsid w:val="00075891"/>
    <w:rsid w:val="000803B7"/>
    <w:rsid w:val="00081944"/>
    <w:rsid w:val="00082AEE"/>
    <w:rsid w:val="00083015"/>
    <w:rsid w:val="000C054E"/>
    <w:rsid w:val="000C3690"/>
    <w:rsid w:val="000F0CF4"/>
    <w:rsid w:val="001146A4"/>
    <w:rsid w:val="00117B66"/>
    <w:rsid w:val="0012042D"/>
    <w:rsid w:val="0014089E"/>
    <w:rsid w:val="00142E8C"/>
    <w:rsid w:val="001458C1"/>
    <w:rsid w:val="001A4BAA"/>
    <w:rsid w:val="001E068E"/>
    <w:rsid w:val="001F495F"/>
    <w:rsid w:val="001F73A9"/>
    <w:rsid w:val="002044D8"/>
    <w:rsid w:val="00220868"/>
    <w:rsid w:val="00223D7C"/>
    <w:rsid w:val="00223D8A"/>
    <w:rsid w:val="0023086E"/>
    <w:rsid w:val="00244AAC"/>
    <w:rsid w:val="00252FF6"/>
    <w:rsid w:val="00272165"/>
    <w:rsid w:val="002A488F"/>
    <w:rsid w:val="002C645A"/>
    <w:rsid w:val="002D0EBF"/>
    <w:rsid w:val="002D2532"/>
    <w:rsid w:val="002D374E"/>
    <w:rsid w:val="003017BD"/>
    <w:rsid w:val="00306BF2"/>
    <w:rsid w:val="00311894"/>
    <w:rsid w:val="003348AA"/>
    <w:rsid w:val="00347A0F"/>
    <w:rsid w:val="0035570B"/>
    <w:rsid w:val="003618C2"/>
    <w:rsid w:val="0036687C"/>
    <w:rsid w:val="0039120A"/>
    <w:rsid w:val="003A5B38"/>
    <w:rsid w:val="003B5C74"/>
    <w:rsid w:val="003C14D9"/>
    <w:rsid w:val="003F49D7"/>
    <w:rsid w:val="003F6FF5"/>
    <w:rsid w:val="00407F00"/>
    <w:rsid w:val="0041161B"/>
    <w:rsid w:val="00420346"/>
    <w:rsid w:val="004310DA"/>
    <w:rsid w:val="00441C89"/>
    <w:rsid w:val="00442D84"/>
    <w:rsid w:val="00451472"/>
    <w:rsid w:val="00461A25"/>
    <w:rsid w:val="004629E7"/>
    <w:rsid w:val="00487BA3"/>
    <w:rsid w:val="00492318"/>
    <w:rsid w:val="00492D80"/>
    <w:rsid w:val="004B05C5"/>
    <w:rsid w:val="004B36F0"/>
    <w:rsid w:val="004E1C6C"/>
    <w:rsid w:val="004E2192"/>
    <w:rsid w:val="004F1AB3"/>
    <w:rsid w:val="004F48A9"/>
    <w:rsid w:val="005103D7"/>
    <w:rsid w:val="00512E1C"/>
    <w:rsid w:val="005203F9"/>
    <w:rsid w:val="005306AB"/>
    <w:rsid w:val="00536BBE"/>
    <w:rsid w:val="005372D0"/>
    <w:rsid w:val="00542F3F"/>
    <w:rsid w:val="00550FDE"/>
    <w:rsid w:val="00556B92"/>
    <w:rsid w:val="00563127"/>
    <w:rsid w:val="0056313C"/>
    <w:rsid w:val="00582D63"/>
    <w:rsid w:val="00582D88"/>
    <w:rsid w:val="00592338"/>
    <w:rsid w:val="00594D0B"/>
    <w:rsid w:val="0059775A"/>
    <w:rsid w:val="005A4E97"/>
    <w:rsid w:val="005C471C"/>
    <w:rsid w:val="005C72C3"/>
    <w:rsid w:val="005E6693"/>
    <w:rsid w:val="005E6B41"/>
    <w:rsid w:val="005E6C60"/>
    <w:rsid w:val="005F3917"/>
    <w:rsid w:val="005F469B"/>
    <w:rsid w:val="00603CA2"/>
    <w:rsid w:val="006054D7"/>
    <w:rsid w:val="00605DCD"/>
    <w:rsid w:val="006114D7"/>
    <w:rsid w:val="006270A0"/>
    <w:rsid w:val="0064302D"/>
    <w:rsid w:val="00646DBF"/>
    <w:rsid w:val="00676A1E"/>
    <w:rsid w:val="00677E56"/>
    <w:rsid w:val="00691B93"/>
    <w:rsid w:val="00694F3D"/>
    <w:rsid w:val="006959DC"/>
    <w:rsid w:val="006A6C2B"/>
    <w:rsid w:val="006A7568"/>
    <w:rsid w:val="006B4D7B"/>
    <w:rsid w:val="006D1B45"/>
    <w:rsid w:val="006D7059"/>
    <w:rsid w:val="00703922"/>
    <w:rsid w:val="00712545"/>
    <w:rsid w:val="00712ACF"/>
    <w:rsid w:val="007202D8"/>
    <w:rsid w:val="00724EB4"/>
    <w:rsid w:val="007333CA"/>
    <w:rsid w:val="007513E1"/>
    <w:rsid w:val="007537B0"/>
    <w:rsid w:val="00770A71"/>
    <w:rsid w:val="00772CFA"/>
    <w:rsid w:val="00774950"/>
    <w:rsid w:val="007A36D6"/>
    <w:rsid w:val="007B30F4"/>
    <w:rsid w:val="007D4434"/>
    <w:rsid w:val="007E04F2"/>
    <w:rsid w:val="007F1408"/>
    <w:rsid w:val="00803901"/>
    <w:rsid w:val="00816BD0"/>
    <w:rsid w:val="00817113"/>
    <w:rsid w:val="00837F3A"/>
    <w:rsid w:val="008417B3"/>
    <w:rsid w:val="008418A4"/>
    <w:rsid w:val="00844941"/>
    <w:rsid w:val="0085201D"/>
    <w:rsid w:val="00862AA9"/>
    <w:rsid w:val="00874BB3"/>
    <w:rsid w:val="00886BE2"/>
    <w:rsid w:val="00896599"/>
    <w:rsid w:val="008B5978"/>
    <w:rsid w:val="008B5E73"/>
    <w:rsid w:val="008C0DE9"/>
    <w:rsid w:val="008C659D"/>
    <w:rsid w:val="008F7034"/>
    <w:rsid w:val="00904000"/>
    <w:rsid w:val="00904D85"/>
    <w:rsid w:val="00913FA1"/>
    <w:rsid w:val="00945D9A"/>
    <w:rsid w:val="00954726"/>
    <w:rsid w:val="00956F8B"/>
    <w:rsid w:val="0097323F"/>
    <w:rsid w:val="00977970"/>
    <w:rsid w:val="00987435"/>
    <w:rsid w:val="00995A03"/>
    <w:rsid w:val="009A017F"/>
    <w:rsid w:val="009C6D60"/>
    <w:rsid w:val="009D02F4"/>
    <w:rsid w:val="009E669E"/>
    <w:rsid w:val="00A046F9"/>
    <w:rsid w:val="00A0522F"/>
    <w:rsid w:val="00A05583"/>
    <w:rsid w:val="00A15F7B"/>
    <w:rsid w:val="00A245C2"/>
    <w:rsid w:val="00A330DA"/>
    <w:rsid w:val="00A44ADB"/>
    <w:rsid w:val="00A46AC0"/>
    <w:rsid w:val="00A63EB1"/>
    <w:rsid w:val="00A659A5"/>
    <w:rsid w:val="00A7789F"/>
    <w:rsid w:val="00A849AE"/>
    <w:rsid w:val="00A905B5"/>
    <w:rsid w:val="00A92FBD"/>
    <w:rsid w:val="00AB2CCE"/>
    <w:rsid w:val="00AB42DC"/>
    <w:rsid w:val="00AC5448"/>
    <w:rsid w:val="00AF27E9"/>
    <w:rsid w:val="00B078B7"/>
    <w:rsid w:val="00B20F52"/>
    <w:rsid w:val="00B35617"/>
    <w:rsid w:val="00B4650F"/>
    <w:rsid w:val="00B6091C"/>
    <w:rsid w:val="00B82008"/>
    <w:rsid w:val="00BA7833"/>
    <w:rsid w:val="00BB208C"/>
    <w:rsid w:val="00BC7A6A"/>
    <w:rsid w:val="00BD37BC"/>
    <w:rsid w:val="00BD424F"/>
    <w:rsid w:val="00C02579"/>
    <w:rsid w:val="00C0733A"/>
    <w:rsid w:val="00C145BA"/>
    <w:rsid w:val="00C14DF3"/>
    <w:rsid w:val="00C17DDE"/>
    <w:rsid w:val="00C23A65"/>
    <w:rsid w:val="00C26987"/>
    <w:rsid w:val="00C31147"/>
    <w:rsid w:val="00C3394B"/>
    <w:rsid w:val="00C54995"/>
    <w:rsid w:val="00C65C04"/>
    <w:rsid w:val="00C71CC8"/>
    <w:rsid w:val="00C7256E"/>
    <w:rsid w:val="00C87623"/>
    <w:rsid w:val="00C91DD8"/>
    <w:rsid w:val="00C971EA"/>
    <w:rsid w:val="00CA09D8"/>
    <w:rsid w:val="00CD1E0A"/>
    <w:rsid w:val="00CE7987"/>
    <w:rsid w:val="00CF5DB1"/>
    <w:rsid w:val="00D0370A"/>
    <w:rsid w:val="00D10A0A"/>
    <w:rsid w:val="00D111F3"/>
    <w:rsid w:val="00D13184"/>
    <w:rsid w:val="00D20782"/>
    <w:rsid w:val="00D23EE3"/>
    <w:rsid w:val="00D33056"/>
    <w:rsid w:val="00D36B1A"/>
    <w:rsid w:val="00D46385"/>
    <w:rsid w:val="00D67D34"/>
    <w:rsid w:val="00D720C0"/>
    <w:rsid w:val="00DA3EEB"/>
    <w:rsid w:val="00DB1111"/>
    <w:rsid w:val="00DB14D7"/>
    <w:rsid w:val="00DB2BDD"/>
    <w:rsid w:val="00DD4CE6"/>
    <w:rsid w:val="00E21E79"/>
    <w:rsid w:val="00E264CD"/>
    <w:rsid w:val="00E367CA"/>
    <w:rsid w:val="00E52E70"/>
    <w:rsid w:val="00E63A11"/>
    <w:rsid w:val="00EA5C57"/>
    <w:rsid w:val="00EE5C05"/>
    <w:rsid w:val="00EF5C2B"/>
    <w:rsid w:val="00F2403D"/>
    <w:rsid w:val="00F257A9"/>
    <w:rsid w:val="00F36D3A"/>
    <w:rsid w:val="00F55FCD"/>
    <w:rsid w:val="00F62CF3"/>
    <w:rsid w:val="00F82451"/>
    <w:rsid w:val="00FA24E1"/>
    <w:rsid w:val="00FA4193"/>
    <w:rsid w:val="00FA6EDA"/>
    <w:rsid w:val="00FB76A2"/>
    <w:rsid w:val="00FC4F16"/>
    <w:rsid w:val="00F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B66"/>
    <w:pPr>
      <w:spacing w:after="0" w:line="240" w:lineRule="auto"/>
      <w:outlineLvl w:val="0"/>
    </w:pPr>
    <w:rPr>
      <w:rFonts w:ascii="Arial" w:hAnsi="Arial" w:cs="Arial"/>
      <w:b/>
      <w:bCs/>
      <w:color w:val="3A4972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03F9"/>
    <w:pPr>
      <w:spacing w:before="50" w:after="50"/>
      <w:outlineLvl w:val="1"/>
    </w:pPr>
    <w:rPr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3F9"/>
    <w:pPr>
      <w:spacing w:before="40" w:after="5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7B66"/>
    <w:rPr>
      <w:rFonts w:ascii="Arial" w:hAnsi="Arial" w:cs="Arial"/>
      <w:b/>
      <w:bCs/>
      <w:color w:val="3A497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03F9"/>
    <w:rPr>
      <w:rFonts w:ascii="Arial" w:hAnsi="Arial" w:cs="Arial"/>
      <w:b/>
      <w:bCs/>
      <w:color w:val="FFFFFF" w:themeColor="background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03F9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5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978"/>
  </w:style>
  <w:style w:type="paragraph" w:styleId="Footer">
    <w:name w:val="footer"/>
    <w:basedOn w:val="Normal"/>
    <w:link w:val="FooterChar"/>
    <w:uiPriority w:val="99"/>
    <w:unhideWhenUsed/>
    <w:rsid w:val="008B5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6e847aead135456e5adff051f54b80f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8b9f3a710b8c08321f2676eb69118e04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a04df34f-a143-46a4-8d4f-cf271a9db0c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76D585-738E-4DAA-9053-1ACD17251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f34f-a143-46a4-8d4f-cf271a9db0c9"/>
    <ds:schemaRef ds:uri="e436c2f6-40a5-43f3-b523-0f7f588e4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EBA229-6F5C-45EF-A2FE-8465679748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e436c2f6-40a5-43f3-b523-0f7f588e4a30"/>
    <ds:schemaRef ds:uri="a04df34f-a143-46a4-8d4f-cf271a9db0c9"/>
  </ds:schemaRefs>
</ds:datastoreItem>
</file>

<file path=customXml/itemProps4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Katie Bevan (NWSSP - NHS Wales Employers)</cp:lastModifiedBy>
  <cp:revision>5</cp:revision>
  <cp:lastPrinted>2023-10-18T12:51:00Z</cp:lastPrinted>
  <dcterms:created xsi:type="dcterms:W3CDTF">2025-02-24T15:03:00Z</dcterms:created>
  <dcterms:modified xsi:type="dcterms:W3CDTF">2025-05-08T17:33:00Z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